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6019"/>
        <w:gridCol w:w="850"/>
        <w:gridCol w:w="860"/>
      </w:tblGrid>
      <w:tr w:rsidR="00B70A6A" w:rsidRPr="00BE20B3" w:rsidTr="00B858E6">
        <w:trPr>
          <w:trHeight w:val="1771"/>
        </w:trPr>
        <w:tc>
          <w:tcPr>
            <w:tcW w:w="84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A6A" w:rsidRPr="00BE20B3" w:rsidRDefault="001B3581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9.02.07</w:t>
            </w:r>
          </w:p>
        </w:tc>
        <w:tc>
          <w:tcPr>
            <w:tcW w:w="6019" w:type="dxa"/>
          </w:tcPr>
          <w:p w:rsidR="00B70A6A" w:rsidRPr="001B3581" w:rsidRDefault="00B70A6A" w:rsidP="001B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  <w:p w:rsidR="00F16F5B" w:rsidRPr="001B3581" w:rsidRDefault="00F16F5B" w:rsidP="001B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5B" w:rsidRPr="00F16F5B" w:rsidRDefault="00F16F5B" w:rsidP="001B35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3581">
              <w:rPr>
                <w:rFonts w:ascii="Times New Roman" w:hAnsi="Times New Roman" w:cs="Times New Roman"/>
                <w:b/>
                <w:sz w:val="36"/>
                <w:szCs w:val="36"/>
              </w:rPr>
              <w:t>2024-2025 гг.</w:t>
            </w: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6A" w:rsidRPr="00BE20B3" w:rsidTr="00B858E6">
        <w:trPr>
          <w:trHeight w:val="911"/>
        </w:trPr>
        <w:tc>
          <w:tcPr>
            <w:tcW w:w="84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70A6A" w:rsidRPr="001B3581" w:rsidRDefault="00B70A6A" w:rsidP="001B3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EB44BF">
        <w:trPr>
          <w:trHeight w:val="527"/>
        </w:trPr>
        <w:tc>
          <w:tcPr>
            <w:tcW w:w="846" w:type="dxa"/>
          </w:tcPr>
          <w:p w:rsidR="00CE326F" w:rsidRPr="00BE20B3" w:rsidRDefault="00CE326F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ОГСЭ01</w:t>
            </w:r>
          </w:p>
        </w:tc>
        <w:tc>
          <w:tcPr>
            <w:tcW w:w="8863" w:type="dxa"/>
            <w:gridSpan w:val="4"/>
          </w:tcPr>
          <w:p w:rsidR="00CE326F" w:rsidRPr="00BE20B3" w:rsidRDefault="00CE326F" w:rsidP="00C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1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философии</w:t>
            </w:r>
          </w:p>
        </w:tc>
      </w:tr>
      <w:tr w:rsidR="00B70A6A" w:rsidRPr="00BE20B3" w:rsidTr="00B858E6">
        <w:trPr>
          <w:trHeight w:val="2085"/>
        </w:trPr>
        <w:tc>
          <w:tcPr>
            <w:tcW w:w="846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70A6A" w:rsidRPr="001B3581" w:rsidRDefault="00C03D5E" w:rsidP="008E55FC">
            <w:pPr>
              <w:rPr>
                <w:rFonts w:ascii="Times New Roman" w:hAnsi="Times New Roman" w:cs="Times New Roman"/>
              </w:rPr>
            </w:pPr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Дмитриев, В. В.  Основы философии : учебник для среднего профессионального образования / В. В. Дмитриев, Л. Д. Дымченко. — 3-е изд., </w:t>
            </w:r>
            <w:proofErr w:type="spellStart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223 с. — (Профессиональное образование). — ISBN 978-5-534-16786-3. — Текст : электронный // Образовательная платформа </w:t>
            </w:r>
            <w:proofErr w:type="spellStart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" w:history="1">
              <w:r w:rsidR="001B3581" w:rsidRPr="001B358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https://urait.ru/bcode/538005</w:t>
              </w:r>
            </w:hyperlink>
            <w:r w:rsidR="001B3581"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1B358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04.06.2024).</w:t>
            </w:r>
          </w:p>
        </w:tc>
        <w:tc>
          <w:tcPr>
            <w:tcW w:w="850" w:type="dxa"/>
          </w:tcPr>
          <w:p w:rsidR="00B70A6A" w:rsidRPr="00BE20B3" w:rsidRDefault="00A449EC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70A6A" w:rsidRPr="00BE20B3" w:rsidRDefault="00B70A6A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370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1B3581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Стрельник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О. Н.  Основы философии : учебник для среднего профессионального образования / О. Н. </w:t>
            </w: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Стрельник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312 с. — (Профессиональное образование). — ISBN 978-5-534-04151-4. — Текст : электронный // Образовательная платформа </w:t>
            </w: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" w:history="1">
              <w:r w:rsidRPr="001B35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https://urait.ru/bcode/535490</w:t>
              </w:r>
            </w:hyperlink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04.06.2024).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B858E6">
        <w:trPr>
          <w:trHeight w:val="370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E326F" w:rsidRPr="001B3581" w:rsidRDefault="00CE326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Дмитриев, В. В.  Основы философии : учебник для среднего профессионального образования / В. В. Дмитриев, Л. Д. Дымченко. — 3-е изд.,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223 с. — (Профессиональное образование). — ISBN 978-5-534-16786-3. — Текст : электронный // Образовательная платформа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7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https://urait.ru/bcode/562010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E326F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B858E6">
        <w:trPr>
          <w:trHeight w:val="370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E326F" w:rsidRPr="00CE326F" w:rsidRDefault="00CE326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Иоселиани, А. Д.  Основы философии : учебник и практикум для среднего профессионального образования / А. Д. Иоселиани. — 7-е изд.,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480 с. — (Профессиональное образование). — ISBN 978-5-534-18997-1. — Текст : электронный // Образовательная платформа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8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https://urait.ru/bcode/564424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E326F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B858E6">
        <w:trPr>
          <w:trHeight w:val="370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E326F" w:rsidRPr="00CE326F" w:rsidRDefault="00CE326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Спиркин, А. Г.  Основы философии : учебник для среднего профессионального образования / А. Г. Спиркин. — Москва : Издательство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394 с. — (Профессиональное образование). — ISBN 978-5-534-00811-1. — Текст : электронный // Образовательная платформа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9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https://urait.ru/bcode/560708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E326F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B858E6">
        <w:trPr>
          <w:trHeight w:val="370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E326F" w:rsidRPr="00CE326F" w:rsidRDefault="00CE326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Кочеров, С. Н.  Основы философии : учебное пособие для среднего профессионального образования / С. Н. Кочеров, Л. П. Сидорова. — 4-е изд.,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244 с. — (Профессиональное образование). — ISBN 978-5-534-16677-4. — Текст : электронный // Образовательная платформа </w:t>
            </w:r>
            <w:proofErr w:type="spellStart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URL: </w:t>
            </w:r>
            <w:hyperlink r:id="rId10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https://urait.ru/bcode/538252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E3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(дата обращения: 24.01.2025).</w:t>
            </w:r>
          </w:p>
        </w:tc>
        <w:tc>
          <w:tcPr>
            <w:tcW w:w="850" w:type="dxa"/>
          </w:tcPr>
          <w:p w:rsidR="00CE326F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654C19">
        <w:trPr>
          <w:trHeight w:val="435"/>
        </w:trPr>
        <w:tc>
          <w:tcPr>
            <w:tcW w:w="846" w:type="dxa"/>
          </w:tcPr>
          <w:p w:rsidR="00CE326F" w:rsidRPr="00BE20B3" w:rsidRDefault="00CE326F" w:rsidP="008E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ОГСЭ02</w:t>
            </w:r>
          </w:p>
        </w:tc>
        <w:tc>
          <w:tcPr>
            <w:tcW w:w="8863" w:type="dxa"/>
            <w:gridSpan w:val="4"/>
          </w:tcPr>
          <w:p w:rsidR="00CE326F" w:rsidRPr="00BE20B3" w:rsidRDefault="00CE326F" w:rsidP="00C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A449EC" w:rsidRPr="00BE20B3" w:rsidTr="00B858E6">
        <w:trPr>
          <w:trHeight w:val="405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1B3581" w:rsidRDefault="00A449EC" w:rsidP="00A449EC">
            <w:pPr>
              <w:rPr>
                <w:rFonts w:ascii="Times New Roman" w:hAnsi="Times New Roman" w:cs="Times New Roman"/>
              </w:rPr>
            </w:pPr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Касьянов, В. В.  История России : учебное пособие для среднего профессионального образования / В. В. Касьянов. — 3-е изд., </w:t>
            </w:r>
            <w:proofErr w:type="spellStart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перераб</w:t>
            </w:r>
            <w:proofErr w:type="spellEnd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 — 274 с. — (Профессиональное образование). — ISBN 978-5-534-18531-7. — Текст : электронный // Образовательная платформа </w:t>
            </w:r>
            <w:proofErr w:type="spellStart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11" w:history="1">
              <w:r w:rsidRPr="001B35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https://urait.ru/bcode/535276</w:t>
              </w:r>
            </w:hyperlink>
            <w:r w:rsidRPr="001B35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2040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1B3581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Карамзин, Н. М.  История государства Российского в 12 т. Тома III—IV / Н. М. Карамзин. — Москва : Издательство </w:t>
            </w: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254 с. — (Антология мысли). — ISBN 978-5-534-05269-5. — Текст : электронный // Образовательная платформа </w:t>
            </w:r>
            <w:proofErr w:type="spellStart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12" w:history="1">
              <w:r w:rsidRPr="001B35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https://urait.ru/bcode/540112</w:t>
              </w:r>
            </w:hyperlink>
            <w:r w:rsidRPr="001B35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04.06.2024).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300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Карамзин, Н. М.  История государства Российского в 12 т. Тома I—II / Н. М. Карамзин. — Москва : Издательство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268 с. — (Антология мысли). — ISBN 978-5-534-05255-8. — Текст : электронный // Образовательная платформа </w:t>
            </w:r>
            <w:proofErr w:type="spellStart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history="1">
              <w:r w:rsidRPr="008B3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https://urait.ru/bcode/540111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04.06.2024).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285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Касьянов, В. В.  История России : учебное пособие для среднего профессионального образования / В. В. Касьянов. — 3-е изд.,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274 с. — (Профессиональное образование). — ISBN 978-5-534-18531-7. — Текст : электронный // Образовательная платформа </w:t>
            </w:r>
            <w:proofErr w:type="spellStart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4" w:history="1">
              <w:r w:rsidRPr="00D77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https://urait.ru/bcode/535276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654C19">
        <w:trPr>
          <w:trHeight w:val="237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ОГСЭ03</w:t>
            </w:r>
          </w:p>
        </w:tc>
        <w:tc>
          <w:tcPr>
            <w:tcW w:w="8863" w:type="dxa"/>
            <w:gridSpan w:val="4"/>
          </w:tcPr>
          <w:p w:rsidR="00CE326F" w:rsidRPr="00BE20B3" w:rsidRDefault="00CE326F" w:rsidP="00CE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общения</w:t>
            </w:r>
          </w:p>
        </w:tc>
      </w:tr>
      <w:tr w:rsidR="00A449EC" w:rsidRPr="00BE20B3" w:rsidTr="00B858E6">
        <w:trPr>
          <w:trHeight w:val="270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b/>
              </w:rPr>
            </w:pPr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Леонов, Н. И.  Психология общения : учебное пособие для среднего профессионального образования / Н. И. Леонов. — 4-е изд.,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193 с. — (Профессиональное образование). — ISBN 978-5-534-10454-7.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5" w:history="1">
              <w:r w:rsidRPr="006A378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https://urait.ru/bcode/541184</w:t>
              </w:r>
            </w:hyperlink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04.06.2024).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255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Леонов, Н. И.  Психология общения : учебное пособие для среднего профессионального образования / Н. И. Леонов. — 4-е изд.,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193 с. — (Профессиональное образование). — ISBN 978-5-534-10454-7.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6" w:history="1">
              <w:r w:rsidRPr="006A378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https://urait.ru/bcode/541184</w:t>
              </w:r>
            </w:hyperlink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CE326F">
        <w:trPr>
          <w:trHeight w:val="2318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А.  Психология общения : учебник и практикум для среднего профессионального образования / Н. А. 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Н. В. Антонова, С. В. Овсянникова. — 2-е изд.,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493 с. — (Профессиональное образование). — ISBN 978-5-534-17889-0.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7" w:history="1">
              <w:r w:rsidRPr="006A378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https://urait.ru/bcode/536717</w:t>
              </w:r>
            </w:hyperlink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CE326F">
        <w:trPr>
          <w:trHeight w:val="2403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Коноваленко, М. Ю.  Психология общения : учебник и практикум для среднего профессионального образования / М. Ю. Коноваленко. — 2-е изд.,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476 с. — (Профессиональное образование). — ISBN 978-5-534-11060-9.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8" w:history="1">
              <w:r w:rsidRPr="006A378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https://urait.ru/bcode/536882</w:t>
              </w:r>
            </w:hyperlink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0" w:rsidRPr="00BE20B3" w:rsidTr="00CE326F">
        <w:trPr>
          <w:trHeight w:val="2403"/>
        </w:trPr>
        <w:tc>
          <w:tcPr>
            <w:tcW w:w="846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22010" w:rsidRPr="006A3786" w:rsidRDefault="00822010" w:rsidP="00A449EC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А.  Психология общения : учебник и практикум для среднего профессионального образования / Н. А. 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Н. В. Антонова, С. В. Овсянникова. — 2-е изд.,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493 с. — (Профессиональное образование). — ISBN 978-5-534-17889-0. — Текст : электронный // Образовательная платформа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9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https://urait.ru/bcode/560788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822010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0" w:rsidRPr="00BE20B3" w:rsidTr="00CE326F">
        <w:trPr>
          <w:trHeight w:val="2403"/>
        </w:trPr>
        <w:tc>
          <w:tcPr>
            <w:tcW w:w="846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22010" w:rsidRPr="00822010" w:rsidRDefault="00822010" w:rsidP="00A449EC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А.  Психология общения : учебник и практикум для вузов / Н. А. 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Н. В. Антонова, С. В. Овсянникова. — 2-е изд.,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493 с. — (Высшее образование). — ISBN 978-5-534-17870-8. — Текст : электронный // Образовательная платформа </w:t>
            </w:r>
            <w:proofErr w:type="spellStart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20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https://urait.ru/bcode/560452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82201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822010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22010" w:rsidRPr="00BE20B3" w:rsidRDefault="00822010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6F" w:rsidRPr="00BE20B3" w:rsidTr="00CE326F">
        <w:trPr>
          <w:trHeight w:val="58"/>
        </w:trPr>
        <w:tc>
          <w:tcPr>
            <w:tcW w:w="846" w:type="dxa"/>
          </w:tcPr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ОГСЭ04</w:t>
            </w:r>
          </w:p>
        </w:tc>
        <w:tc>
          <w:tcPr>
            <w:tcW w:w="8863" w:type="dxa"/>
            <w:gridSpan w:val="4"/>
          </w:tcPr>
          <w:p w:rsidR="00CE326F" w:rsidRPr="006A3786" w:rsidRDefault="00CE326F" w:rsidP="00A44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786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  <w:p w:rsidR="00CE326F" w:rsidRPr="00BE20B3" w:rsidRDefault="00CE326F" w:rsidP="00A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26F" w:rsidRPr="00BE20B3" w:rsidRDefault="00CE326F" w:rsidP="00A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26F" w:rsidRPr="00BE20B3" w:rsidRDefault="00CE326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339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Стогниева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О. Н.  Английский язык для ИТ-специальностей : учебное пособие для среднего профессионального образования / О. Н. 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Стогниева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124 с. — (Профессиональное образование). — ISBN 978-5-534-17877-7.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21" w:history="1">
              <w:r w:rsidRPr="006A378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https://urait.ru/bcode/539964</w:t>
              </w:r>
            </w:hyperlink>
            <w:r w:rsidRPr="006A378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264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Стогниева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О. Н.  Английский язык для ИТ-направлений (B1—B2) : учебное пособие для вузов / О. Н. 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Стогниева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124 с. — (Высшее образование). — ISBN 978-5-534-07849-7.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2" w:history="1">
              <w:r w:rsidRPr="006A3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https://urait.ru/bcode/539527</w:t>
              </w:r>
            </w:hyperlink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275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Казакова, Е. В.  Английский язык для изучающих конструирование и технологию изделий из кожи (A2–B1) : учебное пособие для среднего профессионального образования / Е. В. Казакова, С. Г. 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Дружкова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Н. К. Юрасова. — 2-е изд.,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298 с. — (Профессиональное образование). — ISBN 978-5-534-13106-2.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3" w:history="1">
              <w:r w:rsidRPr="006A3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https://urait.ru/bcode/543273</w:t>
              </w:r>
            </w:hyperlink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A3" w:rsidRPr="00BE20B3" w:rsidTr="00B858E6">
        <w:trPr>
          <w:trHeight w:val="275"/>
        </w:trPr>
        <w:tc>
          <w:tcPr>
            <w:tcW w:w="846" w:type="dxa"/>
          </w:tcPr>
          <w:p w:rsidR="000255A3" w:rsidRPr="00BE20B3" w:rsidRDefault="000255A3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5A3" w:rsidRPr="00BE20B3" w:rsidRDefault="000255A3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0255A3" w:rsidRPr="006A3786" w:rsidRDefault="000255A3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Методика обучения иностранному языку : учебник и практикум для среднего профессионального образования / О. И. </w:t>
            </w:r>
            <w:proofErr w:type="spellStart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Трубицина</w:t>
            </w:r>
            <w:proofErr w:type="spellEnd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[и др.] ; ответственный редактор О. И. </w:t>
            </w:r>
            <w:proofErr w:type="spellStart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Трубицина</w:t>
            </w:r>
            <w:proofErr w:type="spellEnd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359 с. — (Профессиональное образование). — ISBN 978-5-534-19071-7. — Текст : электронный // Образовательная платформа </w:t>
            </w:r>
            <w:proofErr w:type="spellStart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4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https://urait.ru/bcode/566541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255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0255A3" w:rsidRDefault="000255A3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255A3" w:rsidRPr="00BE20B3" w:rsidRDefault="000255A3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7F" w:rsidRPr="00BE20B3" w:rsidTr="00B858E6">
        <w:trPr>
          <w:trHeight w:val="275"/>
        </w:trPr>
        <w:tc>
          <w:tcPr>
            <w:tcW w:w="846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A2D7F" w:rsidRPr="000255A3" w:rsidRDefault="00BA2D7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Методика обучения иностранному языку : учебник и практикум для среднего профессионального образования / О. И. 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Трубицина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[и др.] ; ответственный редактор О. И. 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Трубицина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359 с. — (Профессиональное образование). — ISBN 978-5-534-19071-7. — Текст : электронный // Образовательная платформа 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5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https://urait.ru/bcode/566541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BA2D7F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7F" w:rsidRPr="00BE20B3" w:rsidTr="00B858E6">
        <w:trPr>
          <w:trHeight w:val="275"/>
        </w:trPr>
        <w:tc>
          <w:tcPr>
            <w:tcW w:w="846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BA2D7F" w:rsidRPr="00BA2D7F" w:rsidRDefault="00BA2D7F" w:rsidP="00A44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Стогниева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О. Н.  Английский язык для ИТ-специальностей : учебное пособие для среднего профессионального образования / О. Н. 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Стогниева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124 с. — (Профессиональное образование). — ISBN 978-5-534-17877-7. — Текст : электронный // Образовательная платформа </w:t>
            </w:r>
            <w:proofErr w:type="spellStart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6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https://urait.ru/bcode/539964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A2D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BA2D7F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2D7F" w:rsidRPr="00BE20B3" w:rsidRDefault="00BA2D7F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EB" w:rsidRPr="00BE20B3" w:rsidTr="00654C19">
        <w:trPr>
          <w:trHeight w:val="360"/>
        </w:trPr>
        <w:tc>
          <w:tcPr>
            <w:tcW w:w="846" w:type="dxa"/>
          </w:tcPr>
          <w:p w:rsidR="004110EB" w:rsidRPr="00BE20B3" w:rsidRDefault="004110EB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ОГСЭ05</w:t>
            </w:r>
          </w:p>
        </w:tc>
        <w:tc>
          <w:tcPr>
            <w:tcW w:w="8863" w:type="dxa"/>
            <w:gridSpan w:val="4"/>
          </w:tcPr>
          <w:p w:rsidR="004110EB" w:rsidRPr="00BE20B3" w:rsidRDefault="004110EB" w:rsidP="0041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A449EC" w:rsidRPr="00BE20B3" w:rsidTr="00B858E6">
        <w:trPr>
          <w:trHeight w:val="2203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6A3786" w:rsidRDefault="00A449EC" w:rsidP="00A449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Бегидова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Т. П.  Адаптивная физическая культура: 10—11 классы : учебник для среднего общего образования / Т. П. 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Бегидова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181 с. — (Общеобразовательный цикл). — ISBN 978-5-534-16756-6. — Текст : электронный // Образовательная платформа </w:t>
            </w:r>
            <w:proofErr w:type="spellStart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27" w:history="1">
              <w:r w:rsidRPr="006A3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https://urait.ru/bcode/544859</w:t>
              </w:r>
            </w:hyperlink>
            <w:r w:rsidRPr="006A37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EC" w:rsidRPr="00BE20B3" w:rsidTr="00B858E6">
        <w:trPr>
          <w:trHeight w:val="300"/>
        </w:trPr>
        <w:tc>
          <w:tcPr>
            <w:tcW w:w="846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A449EC" w:rsidRPr="00CC156F" w:rsidRDefault="00A449EC" w:rsidP="00A449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А. Б.  Физическая культура : учебник и практикум для среднего профессионального образования / А. Б. 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Н. С. 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Дядичкина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Ю. А. Богащенко. — Москва : Издательство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 — 424 с. — (Профессиональное образование). — ISBN 978-5-534-02612-2. — Текст : электронный // Образовательная платформа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28" w:history="1">
              <w:r w:rsidRPr="00CC15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https://urait.ru/bcode/536838</w:t>
              </w:r>
            </w:hyperlink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A449EC" w:rsidRPr="00BE20B3" w:rsidRDefault="00A449EC" w:rsidP="00A4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62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CC156F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Кузнецов, В. С., Физическая культура : учебник / В. С. Кузнецов, Г. А.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Колодницкий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— Москва :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КноРус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 — </w:t>
            </w:r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256 с. — ISBN 978-5-406-12453-6. — URL: </w:t>
            </w:r>
            <w:hyperlink r:id="rId29" w:history="1">
              <w:r w:rsidRPr="00CC15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https://book.ru/book/951558</w:t>
              </w:r>
            </w:hyperlink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25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CC156F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Федонов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Р. А., Физическая культура : учебник / Р. А.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Федонов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— Москва : </w:t>
            </w:r>
            <w:proofErr w:type="spellStart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Русайнс</w:t>
            </w:r>
            <w:proofErr w:type="spellEnd"/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 — 256 с. — ISBN 978-5-466-06892-4. — URL: </w:t>
            </w:r>
            <w:hyperlink r:id="rId30" w:history="1">
              <w:r w:rsidRPr="00CC15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https://book.ru/book/953982</w:t>
              </w:r>
            </w:hyperlink>
            <w:r w:rsidRPr="00CC156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D" w:rsidRPr="00BE20B3" w:rsidTr="00B858E6">
        <w:trPr>
          <w:trHeight w:val="225"/>
        </w:trPr>
        <w:tc>
          <w:tcPr>
            <w:tcW w:w="846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E101D" w:rsidRPr="00CC156F" w:rsidRDefault="008E101D" w:rsidP="002A513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Аллянов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Ю. Н.  Физическая культура : учебник для среднего профессионального образования / Ю. Н. 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Аллянов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И. А. 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Письменский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2025. — 450 с. — (Профессиональное образование). — ISBN 978-5-534-18496-9. — Текст : электронный // Образовательная платформа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31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https://urait.ru/bcode/562057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8E101D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D" w:rsidRPr="00BE20B3" w:rsidTr="00B858E6">
        <w:trPr>
          <w:trHeight w:val="225"/>
        </w:trPr>
        <w:tc>
          <w:tcPr>
            <w:tcW w:w="846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E101D" w:rsidRPr="008E101D" w:rsidRDefault="008E101D" w:rsidP="002A513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А. Б.  Физическая культура : учебник и практикум для среднего профессионального образования / А. Б. 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Н. С. 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Дядичкина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Ю. А. Богащенко. — Москва : Издательство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2025. — 424 с. — (Профессиональное образование). — ISBN 978-5-534-02612-2. — Текст : электронный // Образовательная платформа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32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https://urait.ru/bcode/560907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8E101D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D" w:rsidRPr="00BE20B3" w:rsidTr="00B858E6">
        <w:trPr>
          <w:trHeight w:val="225"/>
        </w:trPr>
        <w:tc>
          <w:tcPr>
            <w:tcW w:w="846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8E101D" w:rsidRPr="008E101D" w:rsidRDefault="008E101D" w:rsidP="002A513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Алхасов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Д. С.  Теория и история физической культуры и спорта : учебник и практикум для среднего профессионального образования / Д. С. 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Алхасов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 — 2-е изд.,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испр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2025. — 216 с. — (Профессиональное образование). — ISBN 978-5-534-15307-1. — Текст : электронный // Образовательная платформа </w:t>
            </w:r>
            <w:proofErr w:type="spellStart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33" w:history="1">
              <w:r w:rsidRPr="008B344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https://urait.ru/bcode/563631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8E10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8E101D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E101D" w:rsidRPr="00BE20B3" w:rsidRDefault="008E101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8" w:rsidRPr="00BE20B3" w:rsidTr="001360E8">
        <w:trPr>
          <w:trHeight w:val="471"/>
        </w:trPr>
        <w:tc>
          <w:tcPr>
            <w:tcW w:w="846" w:type="dxa"/>
          </w:tcPr>
          <w:p w:rsidR="001360E8" w:rsidRPr="00BE20B3" w:rsidRDefault="001360E8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ЕН01</w:t>
            </w:r>
          </w:p>
        </w:tc>
        <w:tc>
          <w:tcPr>
            <w:tcW w:w="8863" w:type="dxa"/>
            <w:gridSpan w:val="4"/>
          </w:tcPr>
          <w:p w:rsidR="001360E8" w:rsidRPr="00BE20B3" w:rsidRDefault="001360E8" w:rsidP="0013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высшей математики</w:t>
            </w:r>
          </w:p>
        </w:tc>
      </w:tr>
      <w:tr w:rsidR="002A5139" w:rsidRPr="00BE20B3" w:rsidTr="00B858E6">
        <w:trPr>
          <w:trHeight w:val="332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CC156F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Попов, А. М.  Теория вероятностей и математическая статистика : учебник для среднего профессионального образования / А. М. Попов, В. Н. Сотников ; под редакцией А. М. Попова. — 3-е изд., </w:t>
            </w:r>
            <w:proofErr w:type="spellStart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425 с. — (Профессиональное образование). — ISBN 978-5-534-18265-1. — Текст : электронный // Образовательная платформа </w:t>
            </w:r>
            <w:proofErr w:type="spellStart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34" w:history="1">
              <w:r w:rsidRPr="00CC156F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https://urait.ru/bcode/534640</w:t>
              </w:r>
            </w:hyperlink>
            <w:r w:rsidRPr="00CC15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2B39BB">
        <w:trPr>
          <w:trHeight w:val="2190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CC156F" w:rsidRDefault="002A5139" w:rsidP="002A513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Математика : учебник для среднего профессионального образования / О. В. Татарников [и др.] ; под общей редакцией О. В. Татарникова. — Москва : Издательство </w:t>
            </w:r>
            <w:proofErr w:type="spellStart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450 с. — (Профессиональное образование). — ISBN 978-5-9916-6372-4. — Текст : электронный // Образовательная платформа </w:t>
            </w:r>
            <w:proofErr w:type="spellStart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35" w:history="1">
              <w:r w:rsidRPr="00CC15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https://urait.ru/bcode/537192</w:t>
              </w:r>
            </w:hyperlink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513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1360E8" w:rsidRDefault="002A5139" w:rsidP="002A51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360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Шипачев</w:t>
            </w:r>
            <w:proofErr w:type="spellEnd"/>
            <w:r w:rsidRPr="001360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В. С. </w:t>
            </w:r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Математика : учебник и практикум для среднего профессионального образования / В. С. </w:t>
            </w:r>
            <w:proofErr w:type="spellStart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Шипачев</w:t>
            </w:r>
            <w:proofErr w:type="spellEnd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; под редакцией А. Н. Тихонова. — 8-е изд., </w:t>
            </w:r>
            <w:proofErr w:type="spellStart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2023. — 447 с. — (Профессиональное образование). — ISBN 978-5-534-13405-6. — Текст : электронный // Образовательная платформа </w:t>
            </w:r>
            <w:proofErr w:type="spellStart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Юрайт</w:t>
            </w:r>
            <w:proofErr w:type="spellEnd"/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36" w:tgtFrame="_blank" w:history="1">
              <w:r w:rsidRPr="001360E8">
                <w:rPr>
                  <w:rStyle w:val="a4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https://urait.ru/bcode/511549</w:t>
              </w:r>
            </w:hyperlink>
            <w:r w:rsidRPr="00136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30.01.2023).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2B39BB">
        <w:trPr>
          <w:trHeight w:val="2350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CC156F" w:rsidRDefault="002A5139" w:rsidP="002A51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Кремер, Н. Ш.  Математика для колледжей : учебное пособие для среднего профессионального образования / Н. Ш. Кремер, О. Г. Константинова, М. Н. Фридман ; под редакцией Н. Ш. Кремера. — 12-е изд., </w:t>
            </w:r>
            <w:proofErr w:type="spellStart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408 с. — (Профессиональное образование). — ISBN 978-5-534-17852-4. — Текст : электронный // Образовательная платформа </w:t>
            </w:r>
            <w:proofErr w:type="spellStart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37" w:history="1">
              <w:r w:rsidRPr="00CC15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https://urait.ru/bcode/536272</w:t>
              </w:r>
            </w:hyperlink>
            <w:r w:rsidRPr="00CC1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1" w:rsidRPr="00BE20B3" w:rsidTr="00F61FB1">
        <w:trPr>
          <w:trHeight w:val="698"/>
        </w:trPr>
        <w:tc>
          <w:tcPr>
            <w:tcW w:w="846" w:type="dxa"/>
          </w:tcPr>
          <w:p w:rsidR="00F61FB1" w:rsidRPr="00BE20B3" w:rsidRDefault="00F61FB1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ЕН02</w:t>
            </w:r>
          </w:p>
        </w:tc>
        <w:tc>
          <w:tcPr>
            <w:tcW w:w="8863" w:type="dxa"/>
            <w:gridSpan w:val="4"/>
          </w:tcPr>
          <w:p w:rsidR="00F61FB1" w:rsidRPr="00BE20B3" w:rsidRDefault="00F61FB1" w:rsidP="00F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5">
              <w:rPr>
                <w:rFonts w:ascii="Times New Roman" w:hAnsi="Times New Roman" w:cs="Times New Roman"/>
                <w:b/>
                <w:sz w:val="28"/>
                <w:szCs w:val="28"/>
              </w:rPr>
              <w:t>Дискретная математика с элементами математической логики</w:t>
            </w:r>
          </w:p>
        </w:tc>
      </w:tr>
      <w:tr w:rsidR="002A5139" w:rsidRPr="00BE20B3" w:rsidTr="00B858E6">
        <w:trPr>
          <w:trHeight w:val="313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Судоплатов, С. В.  Математика: математическая логика и теория алгоритмов : учебник и практикум для среднего профессионального образования / С. В. Судоплатов, Е. В.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Овчинникова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5-е изд., стер.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255 с. — (Профессиональное образование). — ISBN 978-5-534-10930-6.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38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https://urait.ru/bcode/542451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65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Гашков, С. Б.  Дискретная математика : учебник и практикум для среднего профессионального образования / С. Б. Гашков, А. Б. Фролов. — 4-е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530 с. — (Профессиональное образование). — ISBN 978-5-534-17715-2.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39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https://urait.ru/bcode/542790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14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Скорубский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В. И.  Математическая логика : учебник и практикум для среднего профессионального образования / В. И.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Скорубский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В. И. Поляков, А. Г. Зыков.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211 с. — (Профессиональное образование). — ISBN 978-5-534-11631-1.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0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https://urait.ru/bcode/542796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3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Лабовский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С. М., Дискретная математика с элементами математической логики : учебник / С. М.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Лабовский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Л. В.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Локуциевский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М. Н. Максименко, С. В. Тихонов. — Москва :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220 с. — ISBN 978-5-406-12294-5. — URL: </w:t>
            </w:r>
            <w:hyperlink r:id="rId41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https://book.ru/book/954020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01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Дзюба, Т. С., Математика. Практикум : учебное пособие / Т. С. Дзюба. — Москва :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Русайнс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202 с. — ISBN 978-5-466-06937-2. — URL: </w:t>
            </w:r>
            <w:hyperlink r:id="rId42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https://book.ru/book/954059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1" w:rsidRPr="00BE20B3" w:rsidTr="00654C19">
        <w:trPr>
          <w:trHeight w:val="240"/>
        </w:trPr>
        <w:tc>
          <w:tcPr>
            <w:tcW w:w="846" w:type="dxa"/>
          </w:tcPr>
          <w:p w:rsidR="00F61FB1" w:rsidRPr="00BE20B3" w:rsidRDefault="00F61FB1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ЕН03</w:t>
            </w:r>
          </w:p>
        </w:tc>
        <w:tc>
          <w:tcPr>
            <w:tcW w:w="8863" w:type="dxa"/>
            <w:gridSpan w:val="4"/>
          </w:tcPr>
          <w:p w:rsidR="00F61FB1" w:rsidRPr="00BE20B3" w:rsidRDefault="00F61FB1" w:rsidP="00F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5"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вероятности и математическая статистика</w:t>
            </w:r>
          </w:p>
        </w:tc>
      </w:tr>
      <w:tr w:rsidR="002A5139" w:rsidRPr="00BE20B3" w:rsidTr="00B858E6">
        <w:trPr>
          <w:trHeight w:val="113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Фролов, А. В., Теория вероятностей : учебное пособие / А. В. Фролов, Ю. В. Дымченко, А. Л.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Золкин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Русайнс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72 с. — ISBN 978-5-466-06930-3. — URL: </w:t>
            </w:r>
            <w:hyperlink r:id="rId43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https://book.ru/book/954052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864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Калинина, В. Н.  Теория вероятностей и математическая статистика : учебник для среднего профессионального образования / В. Н. Калинина. — 2-е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472 с. — (Профессиональное образование). — ISBN 978-5-9916-8773-7.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4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https://urait.ru/bcode/537085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116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Сидняев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И.  Теория вероятностей и математическая статистика : учебник для среднего профессионального образования / Н. И.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Сидняев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219 с. — (Профессиональное образование). — ISBN 978-5-534-04091-3.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5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https://urait.ru/bcode/536719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25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Гмурман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В. Е.  Теория вероятностей и математическая статистика : учебник для среднего профессионального образования / В. Е.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Гмурман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12-е изд.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479 с. — (Профессиональное образование). — ISBN 978-5-534-00859-3.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6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https://urait.ru/bcode/536720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1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среднего профессионального образования / А. А. Васильев. — 2-е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224 с. — (Профессиональное образование). — ISBN 978-5-534-16717-7.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7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https://urait.ru/bcode/539468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F61FB1">
        <w:trPr>
          <w:trHeight w:val="259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Далингер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В. А.  Теория вероятностей и математическая статистика с применением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Mathcad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: учебник и практикум для среднего профессионального образования / В. А.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Далингер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С. Д.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Симонженков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Б. С.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Галюкшов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145 с. — (Профессиональное образование). — ISBN 978-5-534-10081-5.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8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https://urait.ru/bcode/538195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92" w:rsidRPr="00BE20B3" w:rsidTr="00654C19">
        <w:trPr>
          <w:trHeight w:val="876"/>
        </w:trPr>
        <w:tc>
          <w:tcPr>
            <w:tcW w:w="846" w:type="dxa"/>
          </w:tcPr>
          <w:p w:rsidR="00001C92" w:rsidRPr="00BE20B3" w:rsidRDefault="00001C9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ОП01</w:t>
            </w:r>
          </w:p>
        </w:tc>
        <w:tc>
          <w:tcPr>
            <w:tcW w:w="7153" w:type="dxa"/>
            <w:gridSpan w:val="2"/>
          </w:tcPr>
          <w:p w:rsidR="00001C92" w:rsidRPr="00405C55" w:rsidRDefault="00001C92" w:rsidP="002A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55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850" w:type="dxa"/>
          </w:tcPr>
          <w:p w:rsidR="00001C92" w:rsidRPr="00BE20B3" w:rsidRDefault="00001C9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01C92" w:rsidRPr="00BE20B3" w:rsidRDefault="00001C9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25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Гостев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И. М.  Операционные системы : учебник и практикум для среднего профессионального образования / И. М. 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Гостев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164 с. — (Профессиональное образование). — ISBN 978-5-534-04951-0.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49" w:history="1">
              <w:r w:rsidRPr="00405C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https://urait.ru/bcode/539078</w:t>
              </w:r>
            </w:hyperlink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14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Емелина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Е. И., Поддержка и тестирование программных модулей : учебник / Е. И.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Емелина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267 с. — ISBN 978-5-406-13181-7. — URL: </w:t>
            </w:r>
            <w:hyperlink r:id="rId50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https://book.ru/book/954267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05.06.2024).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19" w:rsidRPr="00BE20B3" w:rsidTr="00B858E6">
        <w:trPr>
          <w:trHeight w:val="214"/>
        </w:trPr>
        <w:tc>
          <w:tcPr>
            <w:tcW w:w="846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654C19" w:rsidRPr="00405C55" w:rsidRDefault="00654C1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Гостев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И. М.  Операционные системы : учебник и практикум для среднего профессионального образования / И. М. 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Гостев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164 с. — (Профессиональное образование). — ISBN 978-5-534-04951-0. — Текст : электронный // Образовательная платформа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1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https://urait.ru/bcode/539078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654C19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19" w:rsidRPr="00BE20B3" w:rsidTr="00B858E6">
        <w:trPr>
          <w:trHeight w:val="214"/>
        </w:trPr>
        <w:tc>
          <w:tcPr>
            <w:tcW w:w="846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654C19" w:rsidRPr="00654C19" w:rsidRDefault="00654C1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Карпова, С. В.  Основы маркетинга : учебник для среднего профессионального образования / С. В. Карпова ; под общей редакцией С. В. Карповой. — Москва : Издательство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383 с. — (Профессиональное образование). — ISBN 978-5-534-16682-8. — Текст : электронный // Образовательная платформа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2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https://urait.ru/bcode/560784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654C19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92" w:rsidRPr="00BE20B3" w:rsidTr="00001C92">
        <w:trPr>
          <w:trHeight w:val="517"/>
        </w:trPr>
        <w:tc>
          <w:tcPr>
            <w:tcW w:w="846" w:type="dxa"/>
          </w:tcPr>
          <w:p w:rsidR="00001C92" w:rsidRPr="00BE20B3" w:rsidRDefault="00001C9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ОП02</w:t>
            </w:r>
          </w:p>
        </w:tc>
        <w:tc>
          <w:tcPr>
            <w:tcW w:w="8863" w:type="dxa"/>
            <w:gridSpan w:val="4"/>
          </w:tcPr>
          <w:p w:rsidR="00001C92" w:rsidRPr="00BE20B3" w:rsidRDefault="00001C92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5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 аппаратных средств</w:t>
            </w:r>
          </w:p>
        </w:tc>
      </w:tr>
      <w:tr w:rsidR="002A5139" w:rsidRPr="00BE20B3" w:rsidTr="00B858E6">
        <w:trPr>
          <w:trHeight w:val="28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Рабчевский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А. Н.  Компьютерные сети и системы связи. Вводный курс : учебное пособие для среднего профессионального образования / А. Н. 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Рабчевский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226 с. — (Профессиональное образование). — ISBN 978-5-534-19073-1.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53" w:history="1">
              <w:r w:rsidRPr="00405C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https://urait.ru/bcode/555886</w:t>
              </w:r>
            </w:hyperlink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1064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Дьячков, В. П.  Аппаратные средства персонального компьютера : учебное пособие для среднего профессионального образования / В. П. Дьячков.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153 с. — (Профессиональное образование). — ISBN 978-5-534-14249-5.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4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https://urait.ru/bcode/544113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236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Гостев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И. М.  Операционные системы : учебник и практикум для среднего профессионального образования / И. М.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Гостев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164 с. — (Профессиональное образование). — ISBN 978-5-534-04951-0.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5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https://urait.ru/bcode/539078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80" w:rsidRPr="00BE20B3" w:rsidTr="00654C19">
        <w:trPr>
          <w:trHeight w:val="576"/>
        </w:trPr>
        <w:tc>
          <w:tcPr>
            <w:tcW w:w="846" w:type="dxa"/>
          </w:tcPr>
          <w:p w:rsidR="00FB6380" w:rsidRPr="00BE20B3" w:rsidRDefault="00FB6380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ОП03</w:t>
            </w:r>
          </w:p>
        </w:tc>
        <w:tc>
          <w:tcPr>
            <w:tcW w:w="8863" w:type="dxa"/>
            <w:gridSpan w:val="4"/>
          </w:tcPr>
          <w:p w:rsidR="00FB6380" w:rsidRPr="00BE20B3" w:rsidRDefault="00FB6380" w:rsidP="00F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</w:t>
            </w:r>
          </w:p>
        </w:tc>
      </w:tr>
      <w:tr w:rsidR="002A5139" w:rsidRPr="00BE20B3" w:rsidTr="00B858E6">
        <w:trPr>
          <w:trHeight w:val="23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355 с. — (Профессиональное образование). — ISBN 978-5-534-15930-1.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6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https://urait.ru/bcode/536598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FB6380">
        <w:trPr>
          <w:trHeight w:val="2483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Казарин, О. В.  Программно-аппаратные средства защиты информации. Защита программного обеспечения : учебник и практикум для среднего профессионального образования / О. В. Казарин, А. С.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Забабурин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312 с. — (Профессиональное образование). — ISBN 978-5-534-13221-2.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7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https://urait.ru/bcode/543631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50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Демин, А. Ю.  Информатика. Лабораторный практикум : учебное пособие для среднего профессионального образования / А. Ю. Демин, В. А. Дорофеев.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140 с. — (Профессиональное образование). — ISBN 978-5-534-18260-6.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8" w:history="1">
              <w:r w:rsidRPr="00405C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https://urait.ru/bcode/534629</w:t>
              </w:r>
            </w:hyperlink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19" w:rsidRPr="00BE20B3" w:rsidTr="00B858E6">
        <w:trPr>
          <w:trHeight w:val="250"/>
        </w:trPr>
        <w:tc>
          <w:tcPr>
            <w:tcW w:w="846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654C19" w:rsidRPr="00405C55" w:rsidRDefault="00654C19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Информационные технологии в маркетинге : учебник и практикум для среднего профессионального образования / С. В. Карпова [и др.] ; под общей редакцией С. В. Карповой. — Москва : Издательство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367 с. — (Профессиональное образование). — ISBN 978-5-9916-9115-4. — Текст : электронный // Образовательная платформа </w:t>
            </w:r>
            <w:proofErr w:type="spellStart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9" w:history="1">
              <w:r w:rsidR="00FC0962"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https://urait.ru/bcode/538514</w:t>
              </w:r>
            </w:hyperlink>
            <w:r w:rsid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654C1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(дата обращения: 24.01.2025).</w:t>
            </w:r>
          </w:p>
        </w:tc>
        <w:tc>
          <w:tcPr>
            <w:tcW w:w="850" w:type="dxa"/>
          </w:tcPr>
          <w:p w:rsidR="00654C19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54C19" w:rsidRPr="00BE20B3" w:rsidRDefault="00654C1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62" w:rsidRPr="00BE20B3" w:rsidTr="00B858E6">
        <w:trPr>
          <w:trHeight w:val="250"/>
        </w:trPr>
        <w:tc>
          <w:tcPr>
            <w:tcW w:w="846" w:type="dxa"/>
          </w:tcPr>
          <w:p w:rsidR="00FC0962" w:rsidRPr="00BE20B3" w:rsidRDefault="00FC096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962" w:rsidRPr="00BE20B3" w:rsidRDefault="00FC096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FC0962" w:rsidRPr="00654C19" w:rsidRDefault="00FC0962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Гасумова</w:t>
            </w:r>
            <w:proofErr w:type="spellEnd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С. Е.  Информационные технологии в социальной сфере : учебник и практикум для среднего профессионального образования / С. Е. </w:t>
            </w:r>
            <w:proofErr w:type="spellStart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Гасумова</w:t>
            </w:r>
            <w:proofErr w:type="spellEnd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6-е изд. — Москва : Издательство </w:t>
            </w:r>
            <w:proofErr w:type="spellStart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284 с. — (Профессиональное образование). — ISBN 978-5-534-13236-6. — Текст : электронный // Образовательная платформа </w:t>
            </w:r>
            <w:proofErr w:type="spellStart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60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https://urait.ru/bcode/566681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FC096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FC0962" w:rsidRDefault="00FC096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C0962" w:rsidRPr="00BE20B3" w:rsidRDefault="00FC0962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80" w:rsidRPr="00BE20B3" w:rsidTr="00FB6380">
        <w:trPr>
          <w:trHeight w:val="661"/>
        </w:trPr>
        <w:tc>
          <w:tcPr>
            <w:tcW w:w="846" w:type="dxa"/>
          </w:tcPr>
          <w:p w:rsidR="00FB6380" w:rsidRPr="00BE20B3" w:rsidRDefault="00FB6380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ОП04</w:t>
            </w:r>
          </w:p>
        </w:tc>
        <w:tc>
          <w:tcPr>
            <w:tcW w:w="8863" w:type="dxa"/>
            <w:gridSpan w:val="4"/>
          </w:tcPr>
          <w:p w:rsidR="00FB6380" w:rsidRPr="00BE20B3" w:rsidRDefault="00FB6380" w:rsidP="00F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5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алгоритмизации и программирования</w:t>
            </w:r>
          </w:p>
        </w:tc>
      </w:tr>
      <w:tr w:rsidR="002A5139" w:rsidRPr="00BE20B3" w:rsidTr="00B858E6">
        <w:trPr>
          <w:trHeight w:val="290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Трофимов, В. В.  Основы алгоритмизации и программирования : учебник для среднего профессионального образования / В. В. Трофимов, Т. А. Павловская ; под редакцией В. В. Трофимова. — 4-е изд.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119 с. — (Профессиональное образование). — ISBN 978-5-534-17498-4.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1" w:history="1">
              <w:r w:rsidRPr="00405C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https://urait.ru/bcode/539994</w:t>
              </w:r>
            </w:hyperlink>
            <w:r w:rsidRPr="00405C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8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405C55" w:rsidRDefault="002A5139" w:rsidP="002A51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Паронджанов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В. Д.  Алгоритмические языки и программирование: ДРАКОН : учебное пособие для среднего профессионального образования / В. Д. 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Паронджанов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436 с. — (Профессиональное образование). — ISBN 978-5-534-14733-9. — Текст : электронный // Образовательная платформа </w:t>
            </w:r>
            <w:proofErr w:type="spellStart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62" w:history="1">
              <w:r w:rsidRPr="00FF30CD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https://urait.ru/bcode/543511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405C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8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Чернышев, С. А., Основы программирования : учебное пособие / С. А. Чернышев. — Москва :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 — 640 с. — ISBN 978-5-406-12195-5. — URL: </w:t>
            </w:r>
            <w:hyperlink r:id="rId63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https://book.ru/book/950988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8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Черпаков, И. В.  Основы программирования : учебник и практикум для среднего профессионального образования / И. В. Черпаков. — 2-е изд.,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2025. — 196 с. — (Профессиональное образование). — ISBN 978-5-534-18760-1.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4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https://urait.ru/bcode/561922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23.01.2025).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8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Чернышев, С. А.  Основы программирования на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Python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: учебное пособие для среднего профессионального образования / С. А. Чернышев. — 2-е изд.,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349 с. — (Профессиональное образование). — ISBN 978-5-534-17056-6.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5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https://urait.ru/bcode/544194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23.01.2025).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88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Кудрявцева, И. А.  Программирование: теория типов : учебное пособие для среднего профессионального образования / И. А. Кудрявцева, М. В. 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Швецкий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652 с. — (Профессиональное образование). — ISBN 978-5-534-15382-8.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6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https://urait.ru/bcode/542169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23.01.2025).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80" w:rsidRPr="00BE20B3" w:rsidTr="00FB6380">
        <w:trPr>
          <w:trHeight w:val="637"/>
        </w:trPr>
        <w:tc>
          <w:tcPr>
            <w:tcW w:w="846" w:type="dxa"/>
          </w:tcPr>
          <w:p w:rsidR="00FB6380" w:rsidRPr="00BE20B3" w:rsidRDefault="00FB6380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ОП05</w:t>
            </w:r>
          </w:p>
        </w:tc>
        <w:tc>
          <w:tcPr>
            <w:tcW w:w="8863" w:type="dxa"/>
            <w:gridSpan w:val="4"/>
          </w:tcPr>
          <w:p w:rsidR="00FB6380" w:rsidRPr="00BE20B3" w:rsidRDefault="00FB6380" w:rsidP="00F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E1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2A5139" w:rsidRPr="00BE20B3" w:rsidTr="00B858E6">
        <w:trPr>
          <w:trHeight w:val="28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Матвеев, Р. Ф., Правовое обеспечение профессиональной деятельности. : учебное пособие / Р. Ф. Матвеев. — Москва :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 — 157 с. — ISBN 978-5-406-12763-6. — URL: </w:t>
            </w:r>
            <w:hyperlink r:id="rId67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https://book.ru/book/952436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FB6380">
        <w:trPr>
          <w:trHeight w:val="1840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Некрасов, С. И., Правовое обеспечение профессиональной деятельности : учебное пособие / С. И. Некрасов, Е. В. Зайцева-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Савкович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А. В.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Питрюк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— Москва : Юстиция, 2024. — 211 с. — ISBN 978-5-406-12118-4. — URL: </w:t>
            </w:r>
            <w:hyperlink r:id="rId68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https://book.ru/book/950452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01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Генералова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А. Р., Правовое обеспечение профессиональной деятельности для педагогических специальностей : учебное пособие / А. Р.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Генералова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151 с. — ISBN 978-5-406-12589-2. — URL: </w:t>
            </w:r>
            <w:hyperlink r:id="rId69" w:history="1">
              <w:r w:rsidRPr="000F38E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https://book.ru/book/951871</w:t>
              </w:r>
            </w:hyperlink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6D" w:rsidRPr="00BE20B3" w:rsidTr="00B858E6">
        <w:trPr>
          <w:trHeight w:val="301"/>
        </w:trPr>
        <w:tc>
          <w:tcPr>
            <w:tcW w:w="846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97326D" w:rsidRPr="000F38E1" w:rsidRDefault="0097326D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Николюкин, С. В.  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248 с. — (Профессиональное образование). — ISBN 978-5-534-14511-3. — Текст : электронный // Образовательная платформа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70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https://urait.ru/bcode/568037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97326D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6D" w:rsidRPr="00BE20B3" w:rsidTr="00B858E6">
        <w:trPr>
          <w:trHeight w:val="301"/>
        </w:trPr>
        <w:tc>
          <w:tcPr>
            <w:tcW w:w="846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97326D" w:rsidRPr="0097326D" w:rsidRDefault="0097326D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Афанасьев, И. В.  Правовое обеспечение профессиональной деятельности : учебное пособие для среднего </w:t>
            </w: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профессионального образования / И. В. Афанасьев, И. В. Афанасьева. — 2-е изд.,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184 с. — (Профессиональное образование). — ISBN 978-5-534-16134-2. — Текст : электронный // Образовательная платформа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71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https://urait.ru/bcode/541595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97326D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6D" w:rsidRPr="00BE20B3" w:rsidTr="00B858E6">
        <w:trPr>
          <w:trHeight w:val="301"/>
        </w:trPr>
        <w:tc>
          <w:tcPr>
            <w:tcW w:w="846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97326D" w:rsidRPr="0097326D" w:rsidRDefault="0097326D" w:rsidP="002A513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Волков, А. М.  Правовое обеспечение профессиональной деятельности в IT-сфере. Схемы, таблицы, определения, комментарии : учебник для среднего профессионального образования / А. М. Волков, Е. А. 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Лютягина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281 с. — (Профессиональное образование). — ISBN 978-5-534-14659-2. — Текст : электронный // Образовательная платформа </w:t>
            </w:r>
            <w:proofErr w:type="spellStart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72" w:history="1">
              <w:r w:rsidR="00573FCE"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https://urait.ru/bcode/567785</w:t>
              </w:r>
            </w:hyperlink>
            <w:r w:rsidR="00573F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97326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97326D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7326D" w:rsidRPr="00BE20B3" w:rsidRDefault="0097326D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37" w:rsidRPr="00BE20B3" w:rsidTr="00763ADE">
        <w:trPr>
          <w:trHeight w:val="591"/>
        </w:trPr>
        <w:tc>
          <w:tcPr>
            <w:tcW w:w="846" w:type="dxa"/>
          </w:tcPr>
          <w:p w:rsidR="00122537" w:rsidRPr="00BE20B3" w:rsidRDefault="00122537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ОП06</w:t>
            </w:r>
          </w:p>
        </w:tc>
        <w:tc>
          <w:tcPr>
            <w:tcW w:w="8863" w:type="dxa"/>
            <w:gridSpan w:val="4"/>
          </w:tcPr>
          <w:p w:rsidR="00122537" w:rsidRPr="00BE20B3" w:rsidRDefault="00122537" w:rsidP="0012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E1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2A5139" w:rsidRPr="00BE20B3" w:rsidTr="00B858E6">
        <w:trPr>
          <w:trHeight w:val="262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Колесниченко, П. Л., Безопасность жизнедеятельности для специальности Лечебное дело : учебник / П. Л. Колесниченко, С. А. Степович, А. М.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Лощаков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286 с. — ISBN 978-5-406-13378-1. — URL: </w:t>
            </w:r>
            <w:hyperlink r:id="rId73" w:history="1">
              <w:r w:rsidRPr="000F38E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https://book.ru/book/954454</w:t>
              </w:r>
            </w:hyperlink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313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Липски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А., Безопасность жизнедеятельности : учебник / С. А.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Липски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А. В.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Фаткулина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 — 241 с. — ISBN 978-5-406-13420-7. — URL: </w:t>
            </w:r>
            <w:hyperlink r:id="rId74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https://book.ru/book/954630</w:t>
              </w:r>
            </w:hyperlink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92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  <w:bCs/>
              </w:rPr>
            </w:pPr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Романченко, Л. Н., Безопасность жизнедеятельности. Введение в дисциплину : учебник / Л. Н. Романченко. — Москва :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143 с. — ISBN 978-5-406-12585-4. — URL: </w:t>
            </w:r>
            <w:hyperlink r:id="rId75" w:history="1">
              <w:r w:rsidRPr="000F38E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https://book.ru/book/954022</w:t>
              </w:r>
            </w:hyperlink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122537">
        <w:trPr>
          <w:trHeight w:val="1409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F38E1">
              <w:rPr>
                <w:rFonts w:ascii="Times New Roman" w:hAnsi="Times New Roman" w:cs="Times New Roman"/>
                <w:bCs/>
              </w:rPr>
              <w:t>Микрюков</w:t>
            </w:r>
            <w:proofErr w:type="spellEnd"/>
            <w:r w:rsidRPr="000F38E1">
              <w:rPr>
                <w:rFonts w:ascii="Times New Roman" w:hAnsi="Times New Roman" w:cs="Times New Roman"/>
                <w:bCs/>
              </w:rPr>
              <w:t xml:space="preserve">, В. Ю., Безопасность жизнедеятельности. : учебник / В. Ю. </w:t>
            </w:r>
            <w:proofErr w:type="spellStart"/>
            <w:r w:rsidRPr="000F38E1">
              <w:rPr>
                <w:rFonts w:ascii="Times New Roman" w:hAnsi="Times New Roman" w:cs="Times New Roman"/>
                <w:bCs/>
              </w:rPr>
              <w:t>Микрюков</w:t>
            </w:r>
            <w:proofErr w:type="spellEnd"/>
            <w:r w:rsidRPr="000F38E1">
              <w:rPr>
                <w:rFonts w:ascii="Times New Roman" w:hAnsi="Times New Roman" w:cs="Times New Roman"/>
                <w:bCs/>
              </w:rPr>
              <w:t xml:space="preserve">. — Москва : </w:t>
            </w:r>
            <w:proofErr w:type="spellStart"/>
            <w:r w:rsidRPr="000F38E1">
              <w:rPr>
                <w:rFonts w:ascii="Times New Roman" w:hAnsi="Times New Roman" w:cs="Times New Roman"/>
                <w:bCs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bCs/>
              </w:rPr>
              <w:t xml:space="preserve">, 2024. — 282 с. — ISBN 978-5-406-12387-4. — URL: </w:t>
            </w:r>
            <w:hyperlink r:id="rId76" w:history="1">
              <w:r w:rsidRPr="000F38E1">
                <w:rPr>
                  <w:rStyle w:val="a4"/>
                  <w:rFonts w:ascii="Times New Roman" w:hAnsi="Times New Roman" w:cs="Times New Roman"/>
                  <w:bCs/>
                </w:rPr>
                <w:t>https://book.ru/book/951432</w:t>
              </w:r>
            </w:hyperlink>
            <w:r w:rsidRPr="000F38E1">
              <w:rPr>
                <w:rFonts w:ascii="Times New Roman" w:hAnsi="Times New Roman" w:cs="Times New Roman"/>
                <w:bCs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9" w:rsidRPr="00BE20B3" w:rsidTr="00B858E6">
        <w:trPr>
          <w:trHeight w:val="214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  <w:bCs/>
              </w:rPr>
              <w:t xml:space="preserve">Косолапова, Н. В., Безопасность жизнедеятельности : учебник / Н. В. Косолапова, Н. А. Прокопенко. — Москва : </w:t>
            </w:r>
            <w:proofErr w:type="spellStart"/>
            <w:r w:rsidRPr="000F38E1">
              <w:rPr>
                <w:rFonts w:ascii="Times New Roman" w:hAnsi="Times New Roman" w:cs="Times New Roman"/>
                <w:bCs/>
              </w:rPr>
              <w:t>КноРус</w:t>
            </w:r>
            <w:proofErr w:type="spellEnd"/>
            <w:r w:rsidRPr="000F38E1">
              <w:rPr>
                <w:rFonts w:ascii="Times New Roman" w:hAnsi="Times New Roman" w:cs="Times New Roman"/>
                <w:bCs/>
              </w:rPr>
              <w:t xml:space="preserve">, 2024. — 222 с. — ISBN 978-5-406-12361-4. — URL: </w:t>
            </w:r>
            <w:hyperlink r:id="rId77" w:history="1">
              <w:r w:rsidRPr="000F38E1">
                <w:rPr>
                  <w:rStyle w:val="a4"/>
                  <w:rFonts w:ascii="Times New Roman" w:hAnsi="Times New Roman" w:cs="Times New Roman"/>
                  <w:bCs/>
                </w:rPr>
                <w:t>https://book.ru/book/951082</w:t>
              </w:r>
            </w:hyperlink>
            <w:r w:rsidRPr="000F38E1">
              <w:rPr>
                <w:rFonts w:ascii="Times New Roman" w:hAnsi="Times New Roman" w:cs="Times New Roman"/>
                <w:bCs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37" w:rsidRPr="00BE20B3" w:rsidTr="00654C19">
        <w:trPr>
          <w:trHeight w:val="576"/>
        </w:trPr>
        <w:tc>
          <w:tcPr>
            <w:tcW w:w="846" w:type="dxa"/>
          </w:tcPr>
          <w:p w:rsidR="00122537" w:rsidRPr="00BE20B3" w:rsidRDefault="00122537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ОП07</w:t>
            </w:r>
          </w:p>
        </w:tc>
        <w:tc>
          <w:tcPr>
            <w:tcW w:w="8863" w:type="dxa"/>
            <w:gridSpan w:val="4"/>
          </w:tcPr>
          <w:p w:rsidR="00122537" w:rsidRPr="00BE20B3" w:rsidRDefault="00122537" w:rsidP="0012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E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отрасли</w:t>
            </w:r>
          </w:p>
        </w:tc>
      </w:tr>
      <w:tr w:rsidR="002A5139" w:rsidRPr="00BE20B3" w:rsidTr="00B858E6">
        <w:trPr>
          <w:trHeight w:val="313"/>
        </w:trPr>
        <w:tc>
          <w:tcPr>
            <w:tcW w:w="846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2A5139" w:rsidRPr="000F38E1" w:rsidRDefault="002A5139" w:rsidP="002A51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Основы экономической теории : учебник и практикум для среднего профессионального образования / В. М. 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Пищулов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[и др.] ; под общей редакцией В. М. 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Пищулова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191 с. — (Профессиональное образование). — ISBN 978-5-534-16662-0.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78" w:history="1">
              <w:r w:rsidRPr="000F38E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https://urait.ru/bcode/538892</w:t>
              </w:r>
            </w:hyperlink>
            <w:r w:rsidRPr="000F38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2A5139" w:rsidRPr="00BE20B3" w:rsidRDefault="002A5139" w:rsidP="002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5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F38E1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Экономика отрасли информационных систем : учебное пособие для среднего профессионального образования / А. Л. 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Рыжко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Н. А. 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Рыжко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Н. М. Лобанова, Е. О. 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Кучинская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176 с. — (Профессиональное образование). — ISBN 978-5-534-11628-1.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79" w:history="1">
              <w:r w:rsidRPr="00FF30C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https://urait.ru/bcode/542801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F38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F38E1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Корнеева, И. В.  Экономика организации. Практикум : учебное пособие для среднего профессионального образования / И. В. Корнеева, Г. Н. 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Русакова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123 с. — (Профессиональное образование). — ISBN 978-5-534-10900-9. — Текст : электронный // Образовательная платформа </w:t>
            </w:r>
            <w:proofErr w:type="spellStart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80" w:history="1">
              <w:r w:rsidRPr="000F38E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https://urait.ru/bcode/540753</w:t>
              </w:r>
            </w:hyperlink>
            <w:r w:rsidRPr="000F38E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1A3" w:rsidRPr="00BE20B3" w:rsidTr="007271A3">
        <w:trPr>
          <w:trHeight w:val="677"/>
        </w:trPr>
        <w:tc>
          <w:tcPr>
            <w:tcW w:w="846" w:type="dxa"/>
          </w:tcPr>
          <w:p w:rsidR="007271A3" w:rsidRPr="00BE20B3" w:rsidRDefault="007271A3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ОП08</w:t>
            </w:r>
          </w:p>
        </w:tc>
        <w:tc>
          <w:tcPr>
            <w:tcW w:w="8863" w:type="dxa"/>
            <w:gridSpan w:val="4"/>
          </w:tcPr>
          <w:p w:rsidR="007271A3" w:rsidRPr="00BE20B3" w:rsidRDefault="007271A3" w:rsidP="007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E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проектирования баз данных</w:t>
            </w:r>
          </w:p>
        </w:tc>
      </w:tr>
      <w:tr w:rsidR="00C27B1F" w:rsidRPr="00BE20B3" w:rsidTr="00B858E6">
        <w:trPr>
          <w:trHeight w:val="20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Нестеров, С. А.  Базы данных : учебник и практикум для среднего профессионального образования / С. А. Нестеров. — 2-е изд. — Москва : Издательство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258 с. — (Профессиональное образование). — ISBN 978-5-534-18087-9. — Текст : электронный // Образовательная платформа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81" w:history="1">
              <w:r w:rsidRPr="005159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https://urait.ru/bcode/542800</w:t>
              </w:r>
            </w:hyperlink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5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Pr>
              <w:rPr>
                <w:rFonts w:ascii="Times New Roman" w:hAnsi="Times New Roman" w:cs="Times New Roman"/>
              </w:rPr>
            </w:pP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Стружкин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П.  Базы данных: проектирование : учебник для среднего профессионального образования / Н. П. 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Стружкин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В. В. Годин. — Москва : Издательство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477 с. — (Профессиональное образование). — ISBN 978-5-534-11635-9. — Текст : электронный // Образовательная платформа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82" w:history="1">
              <w:r w:rsidRPr="005159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https://urait.ru/bcode/542792</w:t>
              </w:r>
            </w:hyperlink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13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>Советов, Б. Я.  Базы данных : учебник для среднего профессионального образования / Б. Я. Советов, В. В. 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>Цехановский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 xml:space="preserve">, В. Д. Чертовской. — 4-е изд.,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>перераб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 xml:space="preserve">, 2024. — 403 с. — (Профессиональное образование). — ISBN 978-5-534-18784-7. — Текст : электронный // Образовательная платформа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 xml:space="preserve"> [сайт]. — URL: </w:t>
            </w:r>
            <w:hyperlink r:id="rId83" w:history="1">
              <w:r w:rsidRPr="005159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https://urait.ru/bcode/545704</w:t>
              </w:r>
            </w:hyperlink>
            <w:r w:rsidRPr="005159C4">
              <w:rPr>
                <w:rFonts w:ascii="Times New Roman" w:hAnsi="Times New Roman" w:cs="Times New Roman"/>
                <w:iCs/>
                <w:color w:val="000000"/>
                <w:u w:val="single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2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roofErr w:type="spellStart"/>
            <w:r w:rsidRPr="005159C4">
              <w:t>Стружкин</w:t>
            </w:r>
            <w:proofErr w:type="spellEnd"/>
            <w:r w:rsidRPr="005159C4">
              <w:t>, Н. П.  Базы данных: проектирование : учебник для среднего профессионального образования / Н. П. </w:t>
            </w:r>
            <w:proofErr w:type="spellStart"/>
            <w:r w:rsidRPr="005159C4">
              <w:t>Стружкин</w:t>
            </w:r>
            <w:proofErr w:type="spellEnd"/>
            <w:r w:rsidRPr="005159C4">
              <w:t xml:space="preserve">, В. В. Годин. — Москва : Издательство </w:t>
            </w:r>
            <w:proofErr w:type="spellStart"/>
            <w:r w:rsidRPr="005159C4">
              <w:t>Юрайт</w:t>
            </w:r>
            <w:proofErr w:type="spellEnd"/>
            <w:r w:rsidRPr="005159C4">
              <w:t xml:space="preserve">, 2024. — 477 с. — (Профессиональное образование). — ISBN 978-5-534-11635-9. — Текст : электронный // Образовательная платформа </w:t>
            </w:r>
            <w:proofErr w:type="spellStart"/>
            <w:r w:rsidRPr="005159C4">
              <w:t>Юрайт</w:t>
            </w:r>
            <w:proofErr w:type="spellEnd"/>
            <w:r w:rsidRPr="005159C4">
              <w:t xml:space="preserve"> [сайт]. — URL: </w:t>
            </w:r>
            <w:hyperlink r:id="rId84" w:history="1">
              <w:r w:rsidRPr="005159C4">
                <w:rPr>
                  <w:rStyle w:val="a4"/>
                </w:rPr>
                <w:t>https://urait.ru/bcode/542792</w:t>
              </w:r>
            </w:hyperlink>
            <w:r w:rsidRPr="005159C4"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27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r w:rsidRPr="005159C4">
              <w:t xml:space="preserve">Нестеров, С. А.  Базы данных : учебник и практикум для среднего профессионального образования / С. А. Нестеров. — 2-е изд. — Москва : Издательство </w:t>
            </w:r>
            <w:proofErr w:type="spellStart"/>
            <w:r w:rsidRPr="005159C4">
              <w:t>Юрайт</w:t>
            </w:r>
            <w:proofErr w:type="spellEnd"/>
            <w:r w:rsidRPr="005159C4">
              <w:t xml:space="preserve">, 2024. — 258 с. — (Профессиональное образование). — ISBN 978-5-534-18087-9. — Текст : электронный // Образовательная платформа </w:t>
            </w:r>
            <w:proofErr w:type="spellStart"/>
            <w:r w:rsidRPr="005159C4">
              <w:t>Юрайт</w:t>
            </w:r>
            <w:proofErr w:type="spellEnd"/>
            <w:r w:rsidRPr="005159C4">
              <w:t xml:space="preserve"> [сайт]. — URL: </w:t>
            </w:r>
            <w:hyperlink r:id="rId85" w:history="1">
              <w:r w:rsidRPr="005159C4">
                <w:rPr>
                  <w:rStyle w:val="a4"/>
                </w:rPr>
                <w:t>https://urait.ru/bcode/542800</w:t>
              </w:r>
            </w:hyperlink>
            <w:r w:rsidRPr="005159C4"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0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Нестеров, С. А. </w:t>
            </w:r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Базы данных : учебник и практикум для среднего профессионального образования / С. А. Нестеров. — Москва : Издательство </w:t>
            </w:r>
            <w:proofErr w:type="spellStart"/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2022. — 230 с. — (Профессиональное образование). — ISBN 978-5-534-11629-8. — Текст : электронный // Образовательная платформа </w:t>
            </w:r>
            <w:proofErr w:type="spellStart"/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86" w:tgtFrame="_blank" w:history="1">
              <w:r w:rsidRPr="005159C4">
                <w:rPr>
                  <w:rStyle w:val="a4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https://urait.ru/bcode/495981</w:t>
              </w:r>
            </w:hyperlink>
            <w:r w:rsidRPr="00515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13.09.2022).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39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5159C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Илюшечкин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В. М.  Основы использования и проектирования баз данных : учебник для среднего профессионального образования / В. М. 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Илюшечкин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213 с. — (Профессиональное образование). — ISBN 978-5-534-01283-5. — Текст : электронный // Образовательная платформа </w:t>
            </w:r>
            <w:proofErr w:type="spellStart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87" w:history="1">
              <w:r w:rsidRPr="005159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https://urait.ru/bcode/538545</w:t>
              </w:r>
            </w:hyperlink>
            <w:r w:rsidRPr="005159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1A3" w:rsidRPr="00BE20B3" w:rsidTr="007271A3">
        <w:trPr>
          <w:trHeight w:val="575"/>
        </w:trPr>
        <w:tc>
          <w:tcPr>
            <w:tcW w:w="846" w:type="dxa"/>
          </w:tcPr>
          <w:p w:rsidR="007271A3" w:rsidRPr="00BE20B3" w:rsidRDefault="007271A3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ОП09</w:t>
            </w:r>
          </w:p>
        </w:tc>
        <w:tc>
          <w:tcPr>
            <w:tcW w:w="8863" w:type="dxa"/>
            <w:gridSpan w:val="4"/>
          </w:tcPr>
          <w:p w:rsidR="007271A3" w:rsidRPr="00BE20B3" w:rsidRDefault="007271A3" w:rsidP="007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C4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Стандартизация, сертификация и техническое документирование</w:t>
            </w:r>
          </w:p>
        </w:tc>
      </w:tr>
      <w:tr w:rsidR="00C27B1F" w:rsidRPr="00BE20B3" w:rsidTr="00B858E6">
        <w:trPr>
          <w:trHeight w:val="289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20C54">
              <w:rPr>
                <w:rFonts w:ascii="Times New Roman" w:hAnsi="Times New Roman" w:cs="Times New Roman"/>
                <w:iCs/>
                <w:color w:val="000000"/>
              </w:rPr>
              <w:t>Сергеев, А. Г.  Стандартизация и сертификация : учебник и практикум для среднего профессионального образования / А. Г. Сергеев, В.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</w:rPr>
              <w:t>Терегеря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</w:rPr>
              <w:t xml:space="preserve">. — 4-е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</w:rPr>
              <w:t xml:space="preserve">, 2024. — 348 с. — (Профессиональное образование). — ISBN 978-5-534-16329-2.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</w:rPr>
              <w:t xml:space="preserve"> [сайт]. — URL: </w:t>
            </w:r>
            <w:hyperlink r:id="rId88" w:history="1">
              <w:r w:rsidRPr="00020C54">
                <w:rPr>
                  <w:rStyle w:val="a4"/>
                  <w:rFonts w:ascii="Times New Roman" w:hAnsi="Times New Roman" w:cs="Times New Roman"/>
                  <w:iCs/>
                </w:rPr>
                <w:t>https://urait.ru/bcode/536954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8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Сергеев, А. Г.  Сертификация : учебник и практикум для вузов / А. Г. Сергеев, В.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Терегеря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4-е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204 с. — (Высшее образование). — ISBN 978-5-534-16328-5.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89" w:history="1">
              <w:r w:rsidRPr="00020C5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https://urait.ru/bcode/536953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06.06.2024).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</w:rPr>
            </w:pPr>
            <w:r w:rsidRPr="00020C54">
              <w:rPr>
                <w:rFonts w:ascii="Times New Roman" w:hAnsi="Times New Roman" w:cs="Times New Roman"/>
              </w:rPr>
              <w:t xml:space="preserve">Бессонова, Л. П.  Метрология, стандартизация и подтверждение соответствия продуктов животного происхождения : учебник и практикум для среднего профессионального образования / Л. П. Бессонова, Л. В. Антипова. — 3-е изд., </w:t>
            </w:r>
            <w:proofErr w:type="spellStart"/>
            <w:r w:rsidRPr="00020C54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</w:rPr>
              <w:t xml:space="preserve">, 2025. — 642 с. — (Профессиональное образование). — ISBN 978-5-534-17046-7.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</w:rPr>
              <w:t xml:space="preserve"> [сайт]. — URL: </w:t>
            </w:r>
            <w:hyperlink r:id="rId90" w:history="1">
              <w:r w:rsidRPr="00020C54">
                <w:rPr>
                  <w:rStyle w:val="a4"/>
                  <w:rFonts w:ascii="Times New Roman" w:hAnsi="Times New Roman" w:cs="Times New Roman"/>
                </w:rPr>
                <w:t>https://urait.ru/bcode/566567</w:t>
              </w:r>
            </w:hyperlink>
            <w:r w:rsidRPr="00020C54">
              <w:rPr>
                <w:rFonts w:ascii="Times New Roman" w:hAnsi="Times New Roman" w:cs="Times New Roman"/>
              </w:rPr>
              <w:t xml:space="preserve">  (дата обращения: 23.01.2025).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1A3" w:rsidRPr="00BE20B3" w:rsidTr="00654C19">
        <w:trPr>
          <w:trHeight w:val="613"/>
        </w:trPr>
        <w:tc>
          <w:tcPr>
            <w:tcW w:w="846" w:type="dxa"/>
          </w:tcPr>
          <w:p w:rsidR="007271A3" w:rsidRPr="00BE20B3" w:rsidRDefault="007271A3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ОП10</w:t>
            </w:r>
          </w:p>
        </w:tc>
        <w:tc>
          <w:tcPr>
            <w:tcW w:w="8863" w:type="dxa"/>
            <w:gridSpan w:val="4"/>
          </w:tcPr>
          <w:p w:rsidR="007271A3" w:rsidRPr="00BE20B3" w:rsidRDefault="007271A3" w:rsidP="0072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4">
              <w:rPr>
                <w:rFonts w:ascii="Times New Roman" w:hAnsi="Times New Roman" w:cs="Times New Roman"/>
                <w:b/>
                <w:sz w:val="28"/>
                <w:szCs w:val="28"/>
              </w:rPr>
              <w:t>Численные методы</w:t>
            </w:r>
          </w:p>
        </w:tc>
      </w:tr>
      <w:tr w:rsidR="00C27B1F" w:rsidRPr="00BE20B3" w:rsidTr="00B858E6">
        <w:trPr>
          <w:trHeight w:val="162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Гателюк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О. В.  Численные методы : учебное пособие для среднего профессионального образования / О.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Гателюк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</w:t>
            </w:r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Ш. К. Исмаилов, Н.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Манюкова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140 с. — (Профессиональное образование). — ISBN 978-5-534-07480-2.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91" w:history="1">
              <w:r w:rsidRPr="00020C5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https://urait.ru/bcode/538734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0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Численные методы : учебник и практикум для среднего профессионального образования / У. Г. 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Пирумов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 ; под редакцией У. Г. 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Пирумова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5-е изд.,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421 с. — (Профессиональное образование). — ISBN 978-5-534-11634-2.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92" w:history="1">
              <w:r w:rsidRPr="00020C5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https://urait.ru/bcode/542793</w:t>
              </w:r>
            </w:hyperlink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1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Зенков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А. В.  Численные методы : учебное пособие для среднего профессионального образования / А.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Зенков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136 с. — (Профессиональное образование). — ISBN 978-5-534-16731-3.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93" w:history="1">
              <w:r w:rsidRPr="00020C5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https://urait.ru/bcode/538502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3F" w:rsidRPr="00BE20B3" w:rsidTr="00366F3F">
        <w:trPr>
          <w:trHeight w:val="555"/>
        </w:trPr>
        <w:tc>
          <w:tcPr>
            <w:tcW w:w="846" w:type="dxa"/>
          </w:tcPr>
          <w:p w:rsidR="00366F3F" w:rsidRPr="00BE20B3" w:rsidRDefault="00366F3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ОП11</w:t>
            </w:r>
          </w:p>
        </w:tc>
        <w:tc>
          <w:tcPr>
            <w:tcW w:w="8863" w:type="dxa"/>
            <w:gridSpan w:val="4"/>
          </w:tcPr>
          <w:p w:rsidR="00366F3F" w:rsidRPr="00BE20B3" w:rsidRDefault="00366F3F" w:rsidP="0036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43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сети в профессиональной деятельности</w:t>
            </w:r>
          </w:p>
        </w:tc>
      </w:tr>
      <w:tr w:rsidR="00C27B1F" w:rsidRPr="00BE20B3" w:rsidTr="00B858E6">
        <w:trPr>
          <w:trHeight w:val="27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020C54" w:rsidRDefault="00C27B1F" w:rsidP="00C2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Станкевич, Л. А.  Интеллектуальные системы и технологии : учебник и практикум для среднего профессионального образования / Л. А. Станкевич. — 2-е изд.,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495 с. — (Профессиональное образование). — ISBN 978-5-534-16241-7.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94" w:history="1">
              <w:r w:rsidRPr="00020C5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https://urait.ru/bcode/542808</w:t>
              </w:r>
            </w:hyperlink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366F3F">
        <w:trPr>
          <w:trHeight w:val="2259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Нетесова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О. Ю.  Информационные технологии в экономике : учебное пособие для среднего профессионального образования / О. Ю.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Нетесова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4-е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178 с. — (Профессиональное образование). — ISBN 978-5-534-16465-7.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95" w:history="1">
              <w:r w:rsidRPr="00020C5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https://urait.ru/bcode/538543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0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Замятина, О. М.  Инфокоммуникационные системы и сети. Основы моделирования : учебное пособие для среднего профессионального образования / О. М. Замятина.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167 с. — (Профессиональное образование). — ISBN 978-5-534-17558-5.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96" w:history="1">
              <w:r w:rsidRPr="00020C5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https://urait.ru/bcode/542346</w:t>
              </w:r>
            </w:hyperlink>
            <w:r w:rsidRPr="00020C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3F" w:rsidRPr="00BE20B3" w:rsidTr="00366F3F">
        <w:trPr>
          <w:trHeight w:val="665"/>
        </w:trPr>
        <w:tc>
          <w:tcPr>
            <w:tcW w:w="846" w:type="dxa"/>
          </w:tcPr>
          <w:p w:rsidR="00366F3F" w:rsidRPr="00BE20B3" w:rsidRDefault="00366F3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МДК05.01</w:t>
            </w:r>
          </w:p>
        </w:tc>
        <w:tc>
          <w:tcPr>
            <w:tcW w:w="8863" w:type="dxa"/>
            <w:gridSpan w:val="4"/>
          </w:tcPr>
          <w:p w:rsidR="00366F3F" w:rsidRPr="00BE20B3" w:rsidRDefault="00366F3F" w:rsidP="0036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32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дизайн информационных систем</w:t>
            </w:r>
          </w:p>
        </w:tc>
      </w:tr>
      <w:tr w:rsidR="00C27B1F" w:rsidRPr="00BE20B3" w:rsidTr="00B858E6">
        <w:trPr>
          <w:trHeight w:val="26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F62A32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Соколова, В. В.  Разработка мобильных приложений : учебное пособие для среднего профессионального образования / В. В. Соколова. — Москва : Издательство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160 с. — (Профессиональное образование). — ISBN 978-5-534-16868-6. — Текст : электронный // Образовательная платформа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</w:t>
            </w: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URL: </w:t>
            </w:r>
            <w:hyperlink r:id="rId97" w:history="1">
              <w:r w:rsidRPr="00F62A32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https://urait.ru/bcode/542342</w:t>
              </w:r>
            </w:hyperlink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Зараменских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Е. П.  Информационные системы: управление жизненным циклом : учебник и практикум для среднего профессионального образования / Е. П.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Зараменских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497 с. — (Профессиональное образование). — ISBN 978-5-534-16179-3.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98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https://urait.ru/bcode/542807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Лобанов, Е. Ю., Дизайн-проектирование : учебник / Е. Ю. Лобанов. — Москва : Юстиция, 2025. — 202 с. — ISBN 978-5-406-13732-1. — URL: </w:t>
            </w:r>
            <w:hyperlink r:id="rId99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https://book.ru/book/955455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F62A32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О. Н., Информационный дизайн и медиа : учебник / О. Н.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290 с. — ISBN 978-5-406-13295-1. — URL: </w:t>
            </w:r>
            <w:hyperlink r:id="rId100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https://book.ru/book/954405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F62A32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web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-приложений : учебное пособие для среднего профессионального образования / А. Ф. 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219 с. — (Профессиональное образование). — ISBN 978-5-534-16767-2. — Текст : электронный // Образовательная платформа </w:t>
            </w:r>
            <w:proofErr w:type="spellStart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01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https://urait.ru/bcode/541917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F62A3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16" w:rsidRPr="00BE20B3" w:rsidTr="00366F3F">
        <w:trPr>
          <w:trHeight w:val="641"/>
        </w:trPr>
        <w:tc>
          <w:tcPr>
            <w:tcW w:w="846" w:type="dxa"/>
          </w:tcPr>
          <w:p w:rsidR="004A4716" w:rsidRPr="00BE20B3" w:rsidRDefault="004A471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МДК05.02</w:t>
            </w:r>
          </w:p>
        </w:tc>
        <w:tc>
          <w:tcPr>
            <w:tcW w:w="8863" w:type="dxa"/>
            <w:gridSpan w:val="4"/>
          </w:tcPr>
          <w:p w:rsidR="004A4716" w:rsidRPr="00BE20B3" w:rsidRDefault="004A4716" w:rsidP="004A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C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кода информационных систем</w:t>
            </w:r>
          </w:p>
        </w:tc>
      </w:tr>
      <w:tr w:rsidR="00C27B1F" w:rsidRPr="00BE20B3" w:rsidTr="00B858E6">
        <w:trPr>
          <w:trHeight w:val="263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Проектирование информационных систем : учебник и практикум для среднего профессионального образования / Д. В. Чистов, П. П. Мельников, А. В.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Золотарюк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Б. 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Ничепорук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293 с. — (Профессиональное образование). — ISBN 978-5-534-16217-2.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02" w:history="1">
              <w:r w:rsidRPr="00020C5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https://urait.ru/bcode/538370</w:t>
              </w:r>
            </w:hyperlink>
            <w:r w:rsidRPr="00020C5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20C54">
              <w:rPr>
                <w:rFonts w:ascii="Times New Roman" w:hAnsi="Times New Roman" w:cs="Times New Roman"/>
                <w:color w:val="000000"/>
              </w:rPr>
              <w:t xml:space="preserve">Григорьев, М. В.  Проектирование информационных систем : учебное пособие для среднего профессионального образования / М. В. Григорьев, И. И. Григорьева. — Москва : Издательство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</w:rPr>
              <w:t xml:space="preserve">, 2024. — 278 с. — (Профессиональное образование). — ISBN 978-5-534-16847-1. — Текст : электронный // Образовательная платформа </w:t>
            </w:r>
            <w:proofErr w:type="spellStart"/>
            <w:r w:rsidRPr="00020C54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020C54">
              <w:rPr>
                <w:rFonts w:ascii="Times New Roman" w:hAnsi="Times New Roman" w:cs="Times New Roman"/>
                <w:color w:val="000000"/>
              </w:rPr>
              <w:t xml:space="preserve"> [сайт]. — URL: </w:t>
            </w:r>
            <w:hyperlink r:id="rId103" w:history="1">
              <w:r w:rsidRPr="00020C54">
                <w:rPr>
                  <w:rStyle w:val="a4"/>
                  <w:rFonts w:ascii="Times New Roman" w:hAnsi="Times New Roman" w:cs="Times New Roman"/>
                </w:rPr>
                <w:t>https://urait.ru/bcode/535187</w:t>
              </w:r>
            </w:hyperlink>
            <w:r w:rsidRPr="00020C54">
              <w:rPr>
                <w:rFonts w:ascii="Times New Roman" w:hAnsi="Times New Roman" w:cs="Times New Roman"/>
                <w:color w:val="000000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020C54" w:rsidRDefault="00C27B1F" w:rsidP="00C27B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574C5">
              <w:rPr>
                <w:rFonts w:ascii="Times New Roman" w:hAnsi="Times New Roman" w:cs="Times New Roman"/>
                <w:color w:val="000000"/>
              </w:rPr>
              <w:t xml:space="preserve">Соколова, В. В.  Разработка мобильных приложений : учебное пособие для среднего профессионального образования / В. В. Соколова. — Москва : Издательство </w:t>
            </w:r>
            <w:proofErr w:type="spellStart"/>
            <w:r w:rsidRPr="007574C5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7574C5">
              <w:rPr>
                <w:rFonts w:ascii="Times New Roman" w:hAnsi="Times New Roman" w:cs="Times New Roman"/>
                <w:color w:val="000000"/>
              </w:rPr>
              <w:t xml:space="preserve">, 2024. — 160 с. — (Профессиональное образование). — ISBN 978-5-534-16868-6. — Текст : электронный // Образовательная платформа </w:t>
            </w:r>
            <w:proofErr w:type="spellStart"/>
            <w:r w:rsidRPr="007574C5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7574C5">
              <w:rPr>
                <w:rFonts w:ascii="Times New Roman" w:hAnsi="Times New Roman" w:cs="Times New Roman"/>
                <w:color w:val="000000"/>
              </w:rPr>
              <w:t xml:space="preserve"> [сайт]. — URL: </w:t>
            </w:r>
            <w:hyperlink r:id="rId104" w:history="1">
              <w:r w:rsidRPr="008B3444">
                <w:rPr>
                  <w:rStyle w:val="a4"/>
                  <w:rFonts w:ascii="Times New Roman" w:hAnsi="Times New Roman" w:cs="Times New Roman"/>
                </w:rPr>
                <w:t>https://urait.ru/bcode/542342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74C5">
              <w:rPr>
                <w:rFonts w:ascii="Times New Roman" w:hAnsi="Times New Roman" w:cs="Times New Roman"/>
                <w:color w:val="000000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7574C5" w:rsidRDefault="00C27B1F" w:rsidP="00C27B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574C5">
              <w:rPr>
                <w:rFonts w:ascii="Times New Roman" w:hAnsi="Times New Roman" w:cs="Times New Roman"/>
                <w:color w:val="000000"/>
              </w:rPr>
              <w:t xml:space="preserve">Мельников, В. П., Информационная безопасность. : учебник / В. П. Мельников, А. И. Куприянов, ; под ред. В. П. Мельникова. — Москва : </w:t>
            </w:r>
            <w:proofErr w:type="spellStart"/>
            <w:r w:rsidRPr="007574C5">
              <w:rPr>
                <w:rFonts w:ascii="Times New Roman" w:hAnsi="Times New Roman" w:cs="Times New Roman"/>
                <w:color w:val="000000"/>
              </w:rPr>
              <w:t>КноРус</w:t>
            </w:r>
            <w:proofErr w:type="spellEnd"/>
            <w:r w:rsidRPr="007574C5">
              <w:rPr>
                <w:rFonts w:ascii="Times New Roman" w:hAnsi="Times New Roman" w:cs="Times New Roman"/>
                <w:color w:val="000000"/>
              </w:rPr>
              <w:t xml:space="preserve">, 2025. — 267 с. — ISBN </w:t>
            </w:r>
            <w:r w:rsidRPr="007574C5">
              <w:rPr>
                <w:rFonts w:ascii="Times New Roman" w:hAnsi="Times New Roman" w:cs="Times New Roman"/>
                <w:color w:val="000000"/>
              </w:rPr>
              <w:lastRenderedPageBreak/>
              <w:t xml:space="preserve">978-5-406-13756-7. — URL: </w:t>
            </w:r>
            <w:hyperlink r:id="rId105" w:history="1">
              <w:r w:rsidRPr="008B3444">
                <w:rPr>
                  <w:rStyle w:val="a4"/>
                  <w:rFonts w:ascii="Times New Roman" w:hAnsi="Times New Roman" w:cs="Times New Roman"/>
                </w:rPr>
                <w:t>https://book.ru/book/955528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74C5">
              <w:rPr>
                <w:rFonts w:ascii="Times New Roman" w:hAnsi="Times New Roman" w:cs="Times New Roman"/>
                <w:color w:val="000000"/>
              </w:rPr>
              <w:t xml:space="preserve">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5C" w:rsidRPr="00BE20B3" w:rsidTr="00654C19">
        <w:trPr>
          <w:trHeight w:val="804"/>
        </w:trPr>
        <w:tc>
          <w:tcPr>
            <w:tcW w:w="846" w:type="dxa"/>
          </w:tcPr>
          <w:p w:rsidR="00BD665C" w:rsidRPr="00BE20B3" w:rsidRDefault="00BD665C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 08</w:t>
            </w:r>
          </w:p>
        </w:tc>
        <w:tc>
          <w:tcPr>
            <w:tcW w:w="8863" w:type="dxa"/>
            <w:gridSpan w:val="4"/>
          </w:tcPr>
          <w:p w:rsidR="00BD665C" w:rsidRPr="00BE20B3" w:rsidRDefault="00BD665C" w:rsidP="00BD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5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дизайна веб-приложений</w:t>
            </w:r>
          </w:p>
        </w:tc>
      </w:tr>
      <w:tr w:rsidR="00C27B1F" w:rsidRPr="00BE20B3" w:rsidTr="00B858E6">
        <w:trPr>
          <w:trHeight w:val="22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Сысолетин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Е. Г.  Разработка интернет-приложений : учебное пособие для среднего профессионального образования / Е. Г. 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Сысолетин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С. Д. 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Ростунцев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80 с. — (Профессиональное образование). — ISBN 978-5-534-19603-0. — Текст : электронный // Образовательная платформа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06" w:history="1">
              <w:r w:rsidRPr="006E23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https://urait.ru/bcode/556745</w:t>
              </w:r>
            </w:hyperlink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7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web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-приложений : учебное пособие для среднего профессионального образования / А. Ф. 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219 с. — (Профессиональное образование). — ISBN 978-5-534-16767-2. — Текст : электронный // Образовательная платформа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07" w:history="1">
              <w:r w:rsidRPr="006E23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https://urait.ru/bcode/541917</w:t>
              </w:r>
            </w:hyperlink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7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Шитов, В. Н., Проектирование и разработка интерфейсов пользователя : учебное пособие / В. Н. Шитов, К. Е. Успенский. — Москва : </w:t>
            </w: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 — 294 с. — ISBN 978-5-406-13754-3. — URL: </w:t>
            </w:r>
            <w:hyperlink r:id="rId108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https://book.ru/book/955527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7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E8088D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О. Н., Многостраничный дизайн : учебник / О. Н. </w:t>
            </w: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307 с. — ISBN 978-5-406-12173-3. — URL: </w:t>
            </w:r>
            <w:hyperlink r:id="rId109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https://book.ru/book/950615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7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E8088D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О. Н., Информационный дизайн и медиа : учебник / О. Н. </w:t>
            </w: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Сутуга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 — 290 с. — ISBN 978-5-406-13295-1. — URL: </w:t>
            </w:r>
            <w:hyperlink r:id="rId110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https://book.ru/book/954405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E8088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5C" w:rsidRPr="00BE20B3" w:rsidTr="00BD665C">
        <w:trPr>
          <w:trHeight w:val="611"/>
        </w:trPr>
        <w:tc>
          <w:tcPr>
            <w:tcW w:w="846" w:type="dxa"/>
          </w:tcPr>
          <w:p w:rsidR="00BD665C" w:rsidRPr="00BE20B3" w:rsidRDefault="00BD665C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МДК09.01</w:t>
            </w:r>
          </w:p>
        </w:tc>
        <w:tc>
          <w:tcPr>
            <w:tcW w:w="8863" w:type="dxa"/>
            <w:gridSpan w:val="4"/>
          </w:tcPr>
          <w:p w:rsidR="00BD665C" w:rsidRPr="00BE20B3" w:rsidRDefault="00BD665C" w:rsidP="00BD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4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разработка интерфейсов пользователя</w:t>
            </w:r>
          </w:p>
        </w:tc>
      </w:tr>
      <w:tr w:rsidR="00C27B1F" w:rsidRPr="00BE20B3" w:rsidTr="00B858E6">
        <w:trPr>
          <w:trHeight w:val="266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Проектирование информационных систем : учебник и практикум для среднего профессионального образования / Д. В. Чистов, П. П. Мельников, А. В. </w:t>
            </w:r>
            <w:proofErr w:type="spellStart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Золотарюк</w:t>
            </w:r>
            <w:proofErr w:type="spellEnd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Н. Б. </w:t>
            </w:r>
            <w:proofErr w:type="spellStart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Ничепорук</w:t>
            </w:r>
            <w:proofErr w:type="spellEnd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293 с. — (Профессиональное образование). — ISBN 978-5-534-16217-2. — Текст : электронный // Образовательная платформа </w:t>
            </w:r>
            <w:proofErr w:type="spellStart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111" w:history="1">
              <w:r w:rsidRPr="006E23C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https://urait.ru/bcode/538370</w:t>
              </w:r>
            </w:hyperlink>
            <w:r w:rsidRPr="006E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00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Грекул, В. И.  Проектирование информационных систем : учебник и практикум для среднего профессионального образования / В. И. Грекул, Н. Л. 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Коровкина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Г. А. Левочкина. — 2-е изд. — Москва : Издательство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423 с. — (Профессиональное образование). — ISBN 978-5-534-17836-4. — Текст : электронный // Образовательная платформа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12" w:history="1">
              <w:r w:rsidRPr="006E23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https://urait.ru/bcode/543034</w:t>
              </w:r>
            </w:hyperlink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Полуэктова, Н. Р.  Разработка веб-приложений : учебное пособие для среднего профессионального образования / </w:t>
            </w:r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Н. Р. Полуэктова. — 2-е изд. — Москва : Издательство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204 с. — (Профессиональное образование). — ISBN 978-5-534-18644-4. — Текст : электронный // Образовательная платформа </w:t>
            </w:r>
            <w:proofErr w:type="spellStart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13" w:history="1">
              <w:r w:rsidRPr="006E23C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https://urait.ru/bcode/545237</w:t>
              </w:r>
            </w:hyperlink>
            <w:r w:rsidRPr="006E23C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E23C4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Шитов, В. Н., Проектирование и разработка интерфейсов пользователя : учебное пособие / В. Н. Шитов, К. Е. Успенский. — Москва :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 — 294 с. — ISBN 978-5-406-13754-3. — URL: </w:t>
            </w:r>
            <w:hyperlink r:id="rId114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https://book.ru/book/955527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C503FC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Зараменских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Е. П.  Проектирование информационных систем : учебник и практикум для среднего профессионального образования / Е. П. 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Зараменских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 — Москва : Издательство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119 с. — (Профессиональное образование). — ISBN 978-5-534-21417-8. — Текст : электронный // Образовательная платформа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15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https://urait.ru/bcode/571330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351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C503FC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Проектирование информационных систем : учебник и практикум для среднего профессионального образования / Д. В. Чистов, П. П. Мельников, А. В. 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Золотарюк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Б. 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Ничепорук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273 с. — (Профессиональное образование). — ISBN 978-5-534-20362-2. — Текст : электронный // Образовательная платформа </w:t>
            </w:r>
            <w:proofErr w:type="spellStart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16" w:history="1">
              <w:r w:rsidRPr="008B344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https://urait.ru/bcode/562355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C503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E6" w:rsidRPr="00BE20B3" w:rsidTr="00654C19">
        <w:trPr>
          <w:trHeight w:val="838"/>
        </w:trPr>
        <w:tc>
          <w:tcPr>
            <w:tcW w:w="846" w:type="dxa"/>
          </w:tcPr>
          <w:p w:rsidR="00B858E6" w:rsidRPr="00BE20B3" w:rsidRDefault="00B858E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</w:p>
        </w:tc>
        <w:tc>
          <w:tcPr>
            <w:tcW w:w="8863" w:type="dxa"/>
            <w:gridSpan w:val="4"/>
          </w:tcPr>
          <w:p w:rsidR="00B858E6" w:rsidRPr="00BE20B3" w:rsidRDefault="00B858E6" w:rsidP="00B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4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дизайн и мультимедиа</w:t>
            </w:r>
          </w:p>
        </w:tc>
      </w:tr>
      <w:tr w:rsidR="00C27B1F" w:rsidRPr="00BE20B3" w:rsidTr="00B858E6">
        <w:trPr>
          <w:trHeight w:val="327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119 с. — (Профессиональное образование). — ISBN 978-5-534-11671-7.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117" w:history="1">
              <w:r w:rsidRPr="006741A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https://urait.ru/bcode/541560</w:t>
              </w:r>
            </w:hyperlink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8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Алексеев, А. Г.  Дизайн-проектирование : учебное пособие для среднего профессионального образования / А. Г. Алексеев. — 2-е изд.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90 с. — (Профессиональное образование). — ISBN 978-5-534-11134-7.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18" w:history="1">
              <w:r w:rsidRPr="006741A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https://urait.ru/bcode/542333</w:t>
              </w:r>
            </w:hyperlink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8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Шитов, В. Н., Графический дизайн и мультимедиа : учебное пособие / В. Н. Шитов, К. Е. Успенский. — Москва :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 — 331 с. — ISBN 978-5-406-14292-9. — URL: </w:t>
            </w:r>
            <w:hyperlink r:id="rId119" w:history="1">
              <w:r w:rsidRPr="006741A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https://book.ru/book/956947</w:t>
              </w:r>
            </w:hyperlink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8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3-е изд.,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испр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2025. — 215 с. — (Высшее </w:t>
            </w:r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образование). — ISBN 978-5-534-16034-5.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20" w:history="1">
              <w:r w:rsidRPr="006741A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https://urait.ru/bcode/563913</w:t>
              </w:r>
            </w:hyperlink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56" w:rsidRPr="00BE20B3" w:rsidTr="00654C19">
        <w:trPr>
          <w:trHeight w:val="813"/>
        </w:trPr>
        <w:tc>
          <w:tcPr>
            <w:tcW w:w="846" w:type="dxa"/>
          </w:tcPr>
          <w:p w:rsidR="00F80956" w:rsidRPr="00BE20B3" w:rsidRDefault="00F8095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МДК09.01</w:t>
            </w:r>
          </w:p>
        </w:tc>
        <w:tc>
          <w:tcPr>
            <w:tcW w:w="8863" w:type="dxa"/>
            <w:gridSpan w:val="4"/>
          </w:tcPr>
          <w:p w:rsidR="00F80956" w:rsidRPr="00BE20B3" w:rsidRDefault="00F80956" w:rsidP="00F8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4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разработка веб-приложений</w:t>
            </w:r>
          </w:p>
        </w:tc>
      </w:tr>
      <w:tr w:rsidR="00C27B1F" w:rsidRPr="00BE20B3" w:rsidTr="00B858E6">
        <w:trPr>
          <w:trHeight w:val="278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Соколова, В. В.  Разработка мобильных приложений : учебное пособие для среднего профессионального образования / В. В. Соколова.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160 с. — (Профессиональное образование). — ISBN 978-5-534-16868-6.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21" w:history="1">
              <w:r w:rsidRPr="006741A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https://urait.ru/bcode/542342</w:t>
              </w:r>
            </w:hyperlink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65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web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-приложений : учебное пособие для среднего профессионального образования / А. Ф. 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Тузовский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219 с. — (Профессиональное образование). — ISBN 978-5-534-16767-2.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22" w:history="1">
              <w:r w:rsidRPr="006741A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https://urait.ru/bcode/541917</w:t>
              </w:r>
            </w:hyperlink>
            <w:r w:rsidRPr="006741A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426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Сысолетин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Е. Г.  Разработка интернет-приложений : учебное пособие для вузов / Е. Г. 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Сысолетин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С. Д. 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Ростунцев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; под научной редакцией Л. Г. 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Доросинского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80 с. — (Высшее образование). — ISBN 978-5-534-17124-2.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123" w:history="1">
              <w:r w:rsidRPr="006741A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https://urait.ru/bcode/532418</w:t>
              </w:r>
            </w:hyperlink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426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Полуэктова, Н. Р.  Разработка веб-приложений : учебное пособие для среднего профессионального образования / Н. Р. Полуэктова. — 2-е изд.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204 с. — (Профессиональное образование). — ISBN 978-5-534-18644-4.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124" w:history="1">
              <w:r w:rsidRPr="006741A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https://urait.ru/bcode/545237</w:t>
              </w:r>
            </w:hyperlink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426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Тузовский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-приложений : учебное пособие для среднего профессионального образования / А. Ф. 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Тузовский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2024. — 219 с. — (Профессиональное образование). — ISBN 978-5-534-16767-2. — Текст : электронный // Образовательная платформа </w:t>
            </w:r>
            <w:proofErr w:type="spellStart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 </w:t>
            </w:r>
            <w:hyperlink r:id="rId125" w:history="1">
              <w:r w:rsidRPr="006741A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https://urait.ru/bcode/541917</w:t>
              </w:r>
            </w:hyperlink>
            <w:r w:rsidRPr="0067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56" w:rsidRPr="00BE20B3" w:rsidTr="00654C19">
        <w:trPr>
          <w:trHeight w:val="727"/>
        </w:trPr>
        <w:tc>
          <w:tcPr>
            <w:tcW w:w="846" w:type="dxa"/>
          </w:tcPr>
          <w:p w:rsidR="00F80956" w:rsidRPr="00BE20B3" w:rsidRDefault="00F8095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МДК09.02</w:t>
            </w:r>
          </w:p>
        </w:tc>
        <w:tc>
          <w:tcPr>
            <w:tcW w:w="8863" w:type="dxa"/>
            <w:gridSpan w:val="4"/>
          </w:tcPr>
          <w:p w:rsidR="00F80956" w:rsidRPr="00BE20B3" w:rsidRDefault="00F80956" w:rsidP="00F8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BF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веб-приложений</w:t>
            </w:r>
          </w:p>
        </w:tc>
      </w:tr>
      <w:tr w:rsidR="00C27B1F" w:rsidRPr="00BE20B3" w:rsidTr="00B858E6">
        <w:trPr>
          <w:trHeight w:val="202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Соколова, В. В.  Разработка мобильных приложений : учебное пособие для среднего профессионального образования / В. В. Соколова. — Москва : Издательство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, 2024. — 160 с. — (Профессиональное образование). — ISBN 978-5-534-16868-6. — Текст : электронный // Образовательная платформа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</w:t>
            </w:r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lastRenderedPageBreak/>
              <w:t xml:space="preserve">[сайт]. — URL: </w:t>
            </w:r>
            <w:hyperlink r:id="rId126" w:history="1">
              <w:r w:rsidRPr="006741A5">
                <w:rPr>
                  <w:rStyle w:val="a4"/>
                  <w:rFonts w:ascii="Arial" w:hAnsi="Arial" w:cs="Arial"/>
                  <w:iCs/>
                  <w:shd w:val="clear" w:color="auto" w:fill="FFFFFF"/>
                </w:rPr>
                <w:t>https://urait.ru/bcode/542342</w:t>
              </w:r>
            </w:hyperlink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579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Полуэктова, Н. Р.  Разработка веб-приложений : учебное пособие для среднего профессионального образования / Н. Р. Полуэктова. — 2-е изд. — Москва : Издательство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, 2024. — 204 с. — (Профессиональное образование). — ISBN 978-5-534-18644-4. — Текст : электронный // Образовательная платформа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27" w:history="1">
              <w:r w:rsidRPr="006741A5">
                <w:rPr>
                  <w:rStyle w:val="a4"/>
                  <w:rFonts w:ascii="Arial" w:hAnsi="Arial" w:cs="Arial"/>
                  <w:iCs/>
                  <w:shd w:val="clear" w:color="auto" w:fill="FFFFFF"/>
                </w:rPr>
                <w:t>https://urait.ru/bcode/545237</w:t>
              </w:r>
            </w:hyperlink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14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Arial" w:hAnsi="Arial" w:cs="Arial"/>
                <w:iCs/>
                <w:color w:val="000000"/>
                <w:shd w:val="clear" w:color="auto" w:fill="FFFFFF"/>
              </w:rPr>
            </w:pP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Коржинский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, С. Н., Разработка мобильных приложений : учебник / С. Н.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Коржинский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. — Москва :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КноРус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, 2025. — 421 с. — ISBN 978-5-406-14290-5. — URL: </w:t>
            </w:r>
            <w:hyperlink r:id="rId128" w:history="1">
              <w:r w:rsidRPr="006741A5">
                <w:rPr>
                  <w:rStyle w:val="a4"/>
                  <w:rFonts w:ascii="Arial" w:hAnsi="Arial" w:cs="Arial"/>
                  <w:iCs/>
                  <w:shd w:val="clear" w:color="auto" w:fill="FFFFFF"/>
                </w:rPr>
                <w:t>https://book.ru/book/956945</w:t>
              </w:r>
            </w:hyperlink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  (дата обращения: 23.01.2025). — Текст : электронный.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BE20B3" w:rsidTr="00B858E6">
        <w:trPr>
          <w:trHeight w:val="214"/>
        </w:trPr>
        <w:tc>
          <w:tcPr>
            <w:tcW w:w="846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27B1F" w:rsidRPr="006741A5" w:rsidRDefault="00C27B1F" w:rsidP="00C27B1F">
            <w:pPr>
              <w:rPr>
                <w:rFonts w:ascii="Arial" w:hAnsi="Arial" w:cs="Arial"/>
                <w:iCs/>
                <w:color w:val="000000"/>
                <w:shd w:val="clear" w:color="auto" w:fill="FFFFFF"/>
              </w:rPr>
            </w:pPr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Полуэктова, Н. Р.  Разработка веб-приложений : учебное пособие для среднего профессионального образования / Н. Р. Полуэктова. — 2-е изд. — Москва : Издательство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, 2024. — 204 с. — (Профессиональное образование). — ISBN 978-5-534-18644-4. — Текст : электронный // Образовательная платформа </w:t>
            </w:r>
            <w:proofErr w:type="spellStart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29" w:history="1">
              <w:r w:rsidRPr="006741A5">
                <w:rPr>
                  <w:rStyle w:val="a4"/>
                  <w:rFonts w:ascii="Arial" w:hAnsi="Arial" w:cs="Arial"/>
                  <w:iCs/>
                  <w:shd w:val="clear" w:color="auto" w:fill="FFFFFF"/>
                </w:rPr>
                <w:t>https://urait.ru/bcode/545237</w:t>
              </w:r>
            </w:hyperlink>
            <w:r w:rsidRPr="006741A5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  (дата обращения: 24.01.2025).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56" w:rsidRPr="00BE20B3" w:rsidTr="00654C19">
        <w:trPr>
          <w:trHeight w:val="901"/>
        </w:trPr>
        <w:tc>
          <w:tcPr>
            <w:tcW w:w="846" w:type="dxa"/>
          </w:tcPr>
          <w:p w:rsidR="00F80956" w:rsidRPr="00BE20B3" w:rsidRDefault="00F8095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МДК09.03</w:t>
            </w:r>
          </w:p>
        </w:tc>
        <w:tc>
          <w:tcPr>
            <w:tcW w:w="8863" w:type="dxa"/>
            <w:gridSpan w:val="4"/>
          </w:tcPr>
          <w:p w:rsidR="00F80956" w:rsidRPr="00FD7109" w:rsidRDefault="00F80956" w:rsidP="00C27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10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безопасности веб-приложений</w:t>
            </w:r>
          </w:p>
          <w:p w:rsidR="00F80956" w:rsidRPr="00BE20B3" w:rsidRDefault="00F80956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1F" w:rsidRPr="007C0D1D" w:rsidTr="00B858E6">
        <w:trPr>
          <w:trHeight w:val="278"/>
        </w:trPr>
        <w:tc>
          <w:tcPr>
            <w:tcW w:w="846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Щербак, А. В.  Информационная безопасность : учебник для среднего профессионального образования / А. В. Щербак. — Москва : Издательство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259 с. — (Профессиональное образование). — ISBN 978-5-534-15345-3. — Текст : электронный // Образовательная платформа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30" w:history="1">
              <w:r w:rsidRPr="007C0D1D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https://urait.ru/bcode/543873</w:t>
              </w:r>
            </w:hyperlink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</w:tr>
      <w:tr w:rsidR="00C27B1F" w:rsidRPr="007C0D1D" w:rsidTr="00B858E6">
        <w:trPr>
          <w:trHeight w:val="250"/>
        </w:trPr>
        <w:tc>
          <w:tcPr>
            <w:tcW w:w="846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Козырь, Н. С.  Гуманитарные аспекты информационной безопасности : учебное пособие для вузов / Н. С. Козырь, Н. В. Седых. — Москва : Издательство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170 с. — (Высшее образование). — ISBN 978-5-534-17153-2. — Текст : электронный // Образовательная платформа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31" w:history="1">
              <w:r w:rsidRPr="007C0D1D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https://urait.ru/bcode/544965</w:t>
              </w:r>
            </w:hyperlink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</w:tr>
      <w:tr w:rsidR="00C27B1F" w:rsidRPr="007C0D1D" w:rsidTr="00B858E6">
        <w:trPr>
          <w:trHeight w:val="188"/>
        </w:trPr>
        <w:tc>
          <w:tcPr>
            <w:tcW w:w="846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  <w:b/>
              </w:rPr>
            </w:pPr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Казарин, О. В.  Основы информационной безопасности: надежность и безопасность программного обеспечения : учебное пособие для среднего профессионального образования / О. В. Казарин, И. Б. 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Шубинский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342 с. — (Профессиональное образование). — ISBN 978-5-534-10671-8. — Текст : электронный // Образовательная платформа </w:t>
            </w:r>
            <w:proofErr w:type="spellStart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132" w:history="1">
              <w:r w:rsidRPr="007C0D1D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https://urait.ru/bcode/542339</w:t>
              </w:r>
            </w:hyperlink>
            <w:r w:rsidRPr="007C0D1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C27B1F" w:rsidRPr="00BE20B3" w:rsidRDefault="00C27B1F" w:rsidP="00C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C27B1F" w:rsidRPr="007C0D1D" w:rsidRDefault="00C27B1F" w:rsidP="00C27B1F">
            <w:pPr>
              <w:rPr>
                <w:rFonts w:ascii="Times New Roman" w:hAnsi="Times New Roman" w:cs="Times New Roman"/>
              </w:rPr>
            </w:pPr>
          </w:p>
        </w:tc>
      </w:tr>
    </w:tbl>
    <w:p w:rsidR="008E55FC" w:rsidRPr="007C0D1D" w:rsidRDefault="008E55FC">
      <w:pPr>
        <w:rPr>
          <w:rFonts w:ascii="Times New Roman" w:hAnsi="Times New Roman" w:cs="Times New Roman"/>
        </w:rPr>
      </w:pPr>
    </w:p>
    <w:p w:rsidR="008E55FC" w:rsidRPr="007C0D1D" w:rsidRDefault="008E55FC">
      <w:pPr>
        <w:rPr>
          <w:rFonts w:ascii="Times New Roman" w:hAnsi="Times New Roman" w:cs="Times New Roman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8E55FC" w:rsidRPr="00BE20B3" w:rsidRDefault="008E55FC">
      <w:pPr>
        <w:rPr>
          <w:rFonts w:ascii="Times New Roman" w:hAnsi="Times New Roman" w:cs="Times New Roman"/>
          <w:sz w:val="24"/>
          <w:szCs w:val="24"/>
        </w:rPr>
      </w:pPr>
    </w:p>
    <w:p w:rsidR="00BA205E" w:rsidRPr="00BE20B3" w:rsidRDefault="00BA205E">
      <w:pPr>
        <w:rPr>
          <w:rFonts w:ascii="Times New Roman" w:hAnsi="Times New Roman" w:cs="Times New Roman"/>
          <w:sz w:val="24"/>
          <w:szCs w:val="24"/>
        </w:rPr>
      </w:pPr>
    </w:p>
    <w:p w:rsidR="001A5C98" w:rsidRPr="00BE20B3" w:rsidRDefault="001A5C98">
      <w:pPr>
        <w:rPr>
          <w:rFonts w:ascii="Times New Roman" w:hAnsi="Times New Roman" w:cs="Times New Roman"/>
          <w:sz w:val="24"/>
          <w:szCs w:val="24"/>
        </w:rPr>
      </w:pPr>
    </w:p>
    <w:sectPr w:rsidR="001A5C98" w:rsidRPr="00BE20B3" w:rsidSect="0000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A"/>
    <w:rsid w:val="00001C92"/>
    <w:rsid w:val="00002D6C"/>
    <w:rsid w:val="000119AB"/>
    <w:rsid w:val="00020C54"/>
    <w:rsid w:val="0002446A"/>
    <w:rsid w:val="000255A3"/>
    <w:rsid w:val="0009463E"/>
    <w:rsid w:val="000967B3"/>
    <w:rsid w:val="000B0F55"/>
    <w:rsid w:val="000C293C"/>
    <w:rsid w:val="000F38E1"/>
    <w:rsid w:val="00122537"/>
    <w:rsid w:val="001360E8"/>
    <w:rsid w:val="00136BBC"/>
    <w:rsid w:val="001526C4"/>
    <w:rsid w:val="001545A9"/>
    <w:rsid w:val="001763B3"/>
    <w:rsid w:val="001845C9"/>
    <w:rsid w:val="001A5C88"/>
    <w:rsid w:val="001A5C98"/>
    <w:rsid w:val="001B0906"/>
    <w:rsid w:val="001B3581"/>
    <w:rsid w:val="001D0FB1"/>
    <w:rsid w:val="001F00A1"/>
    <w:rsid w:val="001F2F87"/>
    <w:rsid w:val="00212376"/>
    <w:rsid w:val="00214243"/>
    <w:rsid w:val="0026035C"/>
    <w:rsid w:val="00284231"/>
    <w:rsid w:val="002A5139"/>
    <w:rsid w:val="002B39BB"/>
    <w:rsid w:val="002C0B17"/>
    <w:rsid w:val="002C22B2"/>
    <w:rsid w:val="002F267F"/>
    <w:rsid w:val="002F721F"/>
    <w:rsid w:val="00305DBF"/>
    <w:rsid w:val="00355E81"/>
    <w:rsid w:val="003634DF"/>
    <w:rsid w:val="00366F3F"/>
    <w:rsid w:val="00396AE8"/>
    <w:rsid w:val="003A1331"/>
    <w:rsid w:val="003F3F18"/>
    <w:rsid w:val="00405C55"/>
    <w:rsid w:val="00410DAA"/>
    <w:rsid w:val="004110EB"/>
    <w:rsid w:val="00464492"/>
    <w:rsid w:val="004A4716"/>
    <w:rsid w:val="004A58BE"/>
    <w:rsid w:val="004D3374"/>
    <w:rsid w:val="00510731"/>
    <w:rsid w:val="005159C4"/>
    <w:rsid w:val="00534804"/>
    <w:rsid w:val="0056480B"/>
    <w:rsid w:val="00573FCE"/>
    <w:rsid w:val="0057799D"/>
    <w:rsid w:val="005909DF"/>
    <w:rsid w:val="00592066"/>
    <w:rsid w:val="00594A38"/>
    <w:rsid w:val="005B5AD4"/>
    <w:rsid w:val="005D0DD4"/>
    <w:rsid w:val="005E0685"/>
    <w:rsid w:val="005F4CA6"/>
    <w:rsid w:val="005F65CB"/>
    <w:rsid w:val="005F6B09"/>
    <w:rsid w:val="00634837"/>
    <w:rsid w:val="00634E30"/>
    <w:rsid w:val="00654C19"/>
    <w:rsid w:val="006741A5"/>
    <w:rsid w:val="0068708D"/>
    <w:rsid w:val="006A3786"/>
    <w:rsid w:val="006C341F"/>
    <w:rsid w:val="006C763A"/>
    <w:rsid w:val="006E23C4"/>
    <w:rsid w:val="0070211A"/>
    <w:rsid w:val="007271A3"/>
    <w:rsid w:val="00734152"/>
    <w:rsid w:val="007476E2"/>
    <w:rsid w:val="007561A9"/>
    <w:rsid w:val="007574C5"/>
    <w:rsid w:val="00761769"/>
    <w:rsid w:val="00763ADE"/>
    <w:rsid w:val="00763D46"/>
    <w:rsid w:val="00781C93"/>
    <w:rsid w:val="00786DBF"/>
    <w:rsid w:val="007B32D8"/>
    <w:rsid w:val="007C0D1D"/>
    <w:rsid w:val="007D0D39"/>
    <w:rsid w:val="007D5F48"/>
    <w:rsid w:val="00800D7C"/>
    <w:rsid w:val="00804291"/>
    <w:rsid w:val="00810D04"/>
    <w:rsid w:val="00822010"/>
    <w:rsid w:val="008675C3"/>
    <w:rsid w:val="00877DCE"/>
    <w:rsid w:val="008A388C"/>
    <w:rsid w:val="008C0154"/>
    <w:rsid w:val="008E101D"/>
    <w:rsid w:val="008E3B80"/>
    <w:rsid w:val="008E55FC"/>
    <w:rsid w:val="008E5B04"/>
    <w:rsid w:val="0091212C"/>
    <w:rsid w:val="00925020"/>
    <w:rsid w:val="009310C2"/>
    <w:rsid w:val="009323F3"/>
    <w:rsid w:val="00936C89"/>
    <w:rsid w:val="00947A58"/>
    <w:rsid w:val="0097326D"/>
    <w:rsid w:val="00975422"/>
    <w:rsid w:val="00977801"/>
    <w:rsid w:val="00984F0B"/>
    <w:rsid w:val="009B7146"/>
    <w:rsid w:val="009C43DE"/>
    <w:rsid w:val="009E2303"/>
    <w:rsid w:val="00A02C8D"/>
    <w:rsid w:val="00A22CEB"/>
    <w:rsid w:val="00A31497"/>
    <w:rsid w:val="00A35EDF"/>
    <w:rsid w:val="00A449EC"/>
    <w:rsid w:val="00A45562"/>
    <w:rsid w:val="00A62BD3"/>
    <w:rsid w:val="00A73A74"/>
    <w:rsid w:val="00A92215"/>
    <w:rsid w:val="00AA196E"/>
    <w:rsid w:val="00AB2B8B"/>
    <w:rsid w:val="00B44E1D"/>
    <w:rsid w:val="00B641AB"/>
    <w:rsid w:val="00B67856"/>
    <w:rsid w:val="00B70A6A"/>
    <w:rsid w:val="00B772B3"/>
    <w:rsid w:val="00B858E6"/>
    <w:rsid w:val="00BA205E"/>
    <w:rsid w:val="00BA2D7F"/>
    <w:rsid w:val="00BD53C2"/>
    <w:rsid w:val="00BD665C"/>
    <w:rsid w:val="00BE20B3"/>
    <w:rsid w:val="00C03D5E"/>
    <w:rsid w:val="00C27B1F"/>
    <w:rsid w:val="00C27C58"/>
    <w:rsid w:val="00C31343"/>
    <w:rsid w:val="00C343D7"/>
    <w:rsid w:val="00C503FC"/>
    <w:rsid w:val="00C5124A"/>
    <w:rsid w:val="00C5341F"/>
    <w:rsid w:val="00C70017"/>
    <w:rsid w:val="00CA2440"/>
    <w:rsid w:val="00CA777B"/>
    <w:rsid w:val="00CC156F"/>
    <w:rsid w:val="00CE326F"/>
    <w:rsid w:val="00D10B23"/>
    <w:rsid w:val="00D16CBB"/>
    <w:rsid w:val="00D45C43"/>
    <w:rsid w:val="00D55793"/>
    <w:rsid w:val="00D8206C"/>
    <w:rsid w:val="00D96D27"/>
    <w:rsid w:val="00DC1A6D"/>
    <w:rsid w:val="00E203E6"/>
    <w:rsid w:val="00E3626E"/>
    <w:rsid w:val="00E67D9A"/>
    <w:rsid w:val="00E73416"/>
    <w:rsid w:val="00E8088D"/>
    <w:rsid w:val="00EB44BF"/>
    <w:rsid w:val="00EC42AA"/>
    <w:rsid w:val="00F10954"/>
    <w:rsid w:val="00F16F5B"/>
    <w:rsid w:val="00F17230"/>
    <w:rsid w:val="00F217B2"/>
    <w:rsid w:val="00F357C8"/>
    <w:rsid w:val="00F61FB1"/>
    <w:rsid w:val="00F62A32"/>
    <w:rsid w:val="00F638FE"/>
    <w:rsid w:val="00F80956"/>
    <w:rsid w:val="00F8166D"/>
    <w:rsid w:val="00FA2961"/>
    <w:rsid w:val="00FA4198"/>
    <w:rsid w:val="00FA6720"/>
    <w:rsid w:val="00FA6E32"/>
    <w:rsid w:val="00FB6380"/>
    <w:rsid w:val="00FC0962"/>
    <w:rsid w:val="00FD7109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49C0"/>
  <w15:docId w15:val="{1603999D-E9AA-49FA-8890-3AC179A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30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350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23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22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41560" TargetMode="External"/><Relationship Id="rId21" Type="http://schemas.openxmlformats.org/officeDocument/2006/relationships/hyperlink" Target="https://urait.ru/bcode/539964" TargetMode="External"/><Relationship Id="rId42" Type="http://schemas.openxmlformats.org/officeDocument/2006/relationships/hyperlink" Target="https://book.ru/book/954059" TargetMode="External"/><Relationship Id="rId63" Type="http://schemas.openxmlformats.org/officeDocument/2006/relationships/hyperlink" Target="https://book.ru/book/950988" TargetMode="External"/><Relationship Id="rId84" Type="http://schemas.openxmlformats.org/officeDocument/2006/relationships/hyperlink" Target="https://urait.ru/bcode/542792" TargetMode="External"/><Relationship Id="rId16" Type="http://schemas.openxmlformats.org/officeDocument/2006/relationships/hyperlink" Target="https://urait.ru/bcode/541184" TargetMode="External"/><Relationship Id="rId107" Type="http://schemas.openxmlformats.org/officeDocument/2006/relationships/hyperlink" Target="https://urait.ru/bcode/541917" TargetMode="External"/><Relationship Id="rId11" Type="http://schemas.openxmlformats.org/officeDocument/2006/relationships/hyperlink" Target="https://urait.ru/bcode/535276" TargetMode="External"/><Relationship Id="rId32" Type="http://schemas.openxmlformats.org/officeDocument/2006/relationships/hyperlink" Target="https://urait.ru/bcode/560907" TargetMode="External"/><Relationship Id="rId37" Type="http://schemas.openxmlformats.org/officeDocument/2006/relationships/hyperlink" Target="https://urait.ru/bcode/536272" TargetMode="External"/><Relationship Id="rId53" Type="http://schemas.openxmlformats.org/officeDocument/2006/relationships/hyperlink" Target="https://urait.ru/bcode/555886" TargetMode="External"/><Relationship Id="rId58" Type="http://schemas.openxmlformats.org/officeDocument/2006/relationships/hyperlink" Target="https://urait.ru/bcode/534629" TargetMode="External"/><Relationship Id="rId74" Type="http://schemas.openxmlformats.org/officeDocument/2006/relationships/hyperlink" Target="https://book.ru/book/954630" TargetMode="External"/><Relationship Id="rId79" Type="http://schemas.openxmlformats.org/officeDocument/2006/relationships/hyperlink" Target="https://urait.ru/bcode/542801" TargetMode="External"/><Relationship Id="rId102" Type="http://schemas.openxmlformats.org/officeDocument/2006/relationships/hyperlink" Target="https://urait.ru/bcode/538370" TargetMode="External"/><Relationship Id="rId123" Type="http://schemas.openxmlformats.org/officeDocument/2006/relationships/hyperlink" Target="https://urait.ru/bcode/532418" TargetMode="External"/><Relationship Id="rId128" Type="http://schemas.openxmlformats.org/officeDocument/2006/relationships/hyperlink" Target="https://book.ru/book/956945" TargetMode="External"/><Relationship Id="rId5" Type="http://schemas.openxmlformats.org/officeDocument/2006/relationships/hyperlink" Target="https://urait.ru/bcode/538005" TargetMode="External"/><Relationship Id="rId90" Type="http://schemas.openxmlformats.org/officeDocument/2006/relationships/hyperlink" Target="https://urait.ru/bcode/566567" TargetMode="External"/><Relationship Id="rId95" Type="http://schemas.openxmlformats.org/officeDocument/2006/relationships/hyperlink" Target="https://urait.ru/bcode/538543" TargetMode="External"/><Relationship Id="rId22" Type="http://schemas.openxmlformats.org/officeDocument/2006/relationships/hyperlink" Target="https://urait.ru/bcode/539527" TargetMode="External"/><Relationship Id="rId27" Type="http://schemas.openxmlformats.org/officeDocument/2006/relationships/hyperlink" Target="https://urait.ru/bcode/544859" TargetMode="External"/><Relationship Id="rId43" Type="http://schemas.openxmlformats.org/officeDocument/2006/relationships/hyperlink" Target="https://book.ru/book/954052" TargetMode="External"/><Relationship Id="rId48" Type="http://schemas.openxmlformats.org/officeDocument/2006/relationships/hyperlink" Target="https://urait.ru/bcode/538195" TargetMode="External"/><Relationship Id="rId64" Type="http://schemas.openxmlformats.org/officeDocument/2006/relationships/hyperlink" Target="https://urait.ru/bcode/561922" TargetMode="External"/><Relationship Id="rId69" Type="http://schemas.openxmlformats.org/officeDocument/2006/relationships/hyperlink" Target="https://book.ru/book/951871" TargetMode="External"/><Relationship Id="rId113" Type="http://schemas.openxmlformats.org/officeDocument/2006/relationships/hyperlink" Target="https://urait.ru/bcode/545237" TargetMode="External"/><Relationship Id="rId118" Type="http://schemas.openxmlformats.org/officeDocument/2006/relationships/hyperlink" Target="https://urait.ru/bcode/54233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urait.ru/bcode/540753" TargetMode="External"/><Relationship Id="rId85" Type="http://schemas.openxmlformats.org/officeDocument/2006/relationships/hyperlink" Target="https://urait.ru/bcode/542800" TargetMode="External"/><Relationship Id="rId12" Type="http://schemas.openxmlformats.org/officeDocument/2006/relationships/hyperlink" Target="https://urait.ru/bcode/540112" TargetMode="External"/><Relationship Id="rId17" Type="http://schemas.openxmlformats.org/officeDocument/2006/relationships/hyperlink" Target="https://urait.ru/bcode/536717" TargetMode="External"/><Relationship Id="rId33" Type="http://schemas.openxmlformats.org/officeDocument/2006/relationships/hyperlink" Target="https://urait.ru/bcode/563631" TargetMode="External"/><Relationship Id="rId38" Type="http://schemas.openxmlformats.org/officeDocument/2006/relationships/hyperlink" Target="https://urait.ru/bcode/542451" TargetMode="External"/><Relationship Id="rId59" Type="http://schemas.openxmlformats.org/officeDocument/2006/relationships/hyperlink" Target="https://urait.ru/bcode/538514" TargetMode="External"/><Relationship Id="rId103" Type="http://schemas.openxmlformats.org/officeDocument/2006/relationships/hyperlink" Target="https://urait.ru/bcode/535187" TargetMode="External"/><Relationship Id="rId108" Type="http://schemas.openxmlformats.org/officeDocument/2006/relationships/hyperlink" Target="https://book.ru/book/955527" TargetMode="External"/><Relationship Id="rId124" Type="http://schemas.openxmlformats.org/officeDocument/2006/relationships/hyperlink" Target="https://urait.ru/bcode/545237" TargetMode="External"/><Relationship Id="rId129" Type="http://schemas.openxmlformats.org/officeDocument/2006/relationships/hyperlink" Target="https://urait.ru/bcode/545237" TargetMode="External"/><Relationship Id="rId54" Type="http://schemas.openxmlformats.org/officeDocument/2006/relationships/hyperlink" Target="https://urait.ru/bcode/544113" TargetMode="External"/><Relationship Id="rId70" Type="http://schemas.openxmlformats.org/officeDocument/2006/relationships/hyperlink" Target="https://urait.ru/bcode/568037" TargetMode="External"/><Relationship Id="rId75" Type="http://schemas.openxmlformats.org/officeDocument/2006/relationships/hyperlink" Target="https://book.ru/book/954022" TargetMode="External"/><Relationship Id="rId91" Type="http://schemas.openxmlformats.org/officeDocument/2006/relationships/hyperlink" Target="https://urait.ru/bcode/538734" TargetMode="External"/><Relationship Id="rId96" Type="http://schemas.openxmlformats.org/officeDocument/2006/relationships/hyperlink" Target="https://urait.ru/bcode/5423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5490" TargetMode="External"/><Relationship Id="rId23" Type="http://schemas.openxmlformats.org/officeDocument/2006/relationships/hyperlink" Target="https://urait.ru/bcode/543273" TargetMode="External"/><Relationship Id="rId28" Type="http://schemas.openxmlformats.org/officeDocument/2006/relationships/hyperlink" Target="https://urait.ru/bcode/536838" TargetMode="External"/><Relationship Id="rId49" Type="http://schemas.openxmlformats.org/officeDocument/2006/relationships/hyperlink" Target="https://urait.ru/bcode/539078" TargetMode="External"/><Relationship Id="rId114" Type="http://schemas.openxmlformats.org/officeDocument/2006/relationships/hyperlink" Target="https://book.ru/book/955527" TargetMode="External"/><Relationship Id="rId119" Type="http://schemas.openxmlformats.org/officeDocument/2006/relationships/hyperlink" Target="https://book.ru/book/956947" TargetMode="External"/><Relationship Id="rId44" Type="http://schemas.openxmlformats.org/officeDocument/2006/relationships/hyperlink" Target="https://urait.ru/bcode/537085" TargetMode="External"/><Relationship Id="rId60" Type="http://schemas.openxmlformats.org/officeDocument/2006/relationships/hyperlink" Target="https://urait.ru/bcode/566681" TargetMode="External"/><Relationship Id="rId65" Type="http://schemas.openxmlformats.org/officeDocument/2006/relationships/hyperlink" Target="https://urait.ru/bcode/544194" TargetMode="External"/><Relationship Id="rId81" Type="http://schemas.openxmlformats.org/officeDocument/2006/relationships/hyperlink" Target="https://urait.ru/bcode/542800" TargetMode="External"/><Relationship Id="rId86" Type="http://schemas.openxmlformats.org/officeDocument/2006/relationships/hyperlink" Target="https://urait.ru/bcode/495981" TargetMode="External"/><Relationship Id="rId130" Type="http://schemas.openxmlformats.org/officeDocument/2006/relationships/hyperlink" Target="https://urait.ru/bcode/543873" TargetMode="External"/><Relationship Id="rId13" Type="http://schemas.openxmlformats.org/officeDocument/2006/relationships/hyperlink" Target="https://urait.ru/bcode/540111" TargetMode="External"/><Relationship Id="rId18" Type="http://schemas.openxmlformats.org/officeDocument/2006/relationships/hyperlink" Target="https://urait.ru/bcode/536882" TargetMode="External"/><Relationship Id="rId39" Type="http://schemas.openxmlformats.org/officeDocument/2006/relationships/hyperlink" Target="https://urait.ru/bcode/542790" TargetMode="External"/><Relationship Id="rId109" Type="http://schemas.openxmlformats.org/officeDocument/2006/relationships/hyperlink" Target="https://book.ru/book/950615" TargetMode="External"/><Relationship Id="rId34" Type="http://schemas.openxmlformats.org/officeDocument/2006/relationships/hyperlink" Target="https://urait.ru/bcode/534640" TargetMode="External"/><Relationship Id="rId50" Type="http://schemas.openxmlformats.org/officeDocument/2006/relationships/hyperlink" Target="https://book.ru/book/954267" TargetMode="External"/><Relationship Id="rId55" Type="http://schemas.openxmlformats.org/officeDocument/2006/relationships/hyperlink" Target="https://urait.ru/bcode/539078" TargetMode="External"/><Relationship Id="rId76" Type="http://schemas.openxmlformats.org/officeDocument/2006/relationships/hyperlink" Target="https://book.ru/book/951432" TargetMode="External"/><Relationship Id="rId97" Type="http://schemas.openxmlformats.org/officeDocument/2006/relationships/hyperlink" Target="https://urait.ru/bcode/542342" TargetMode="External"/><Relationship Id="rId104" Type="http://schemas.openxmlformats.org/officeDocument/2006/relationships/hyperlink" Target="https://urait.ru/bcode/542342" TargetMode="External"/><Relationship Id="rId120" Type="http://schemas.openxmlformats.org/officeDocument/2006/relationships/hyperlink" Target="https://urait.ru/bcode/563913" TargetMode="External"/><Relationship Id="rId125" Type="http://schemas.openxmlformats.org/officeDocument/2006/relationships/hyperlink" Target="https://urait.ru/bcode/541917" TargetMode="External"/><Relationship Id="rId7" Type="http://schemas.openxmlformats.org/officeDocument/2006/relationships/hyperlink" Target="https://urait.ru/bcode/562010" TargetMode="External"/><Relationship Id="rId71" Type="http://schemas.openxmlformats.org/officeDocument/2006/relationships/hyperlink" Target="https://urait.ru/bcode/541595" TargetMode="External"/><Relationship Id="rId92" Type="http://schemas.openxmlformats.org/officeDocument/2006/relationships/hyperlink" Target="https://urait.ru/bcode/5427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1558" TargetMode="External"/><Relationship Id="rId24" Type="http://schemas.openxmlformats.org/officeDocument/2006/relationships/hyperlink" Target="https://urait.ru/bcode/566541" TargetMode="External"/><Relationship Id="rId40" Type="http://schemas.openxmlformats.org/officeDocument/2006/relationships/hyperlink" Target="https://urait.ru/bcode/542796" TargetMode="External"/><Relationship Id="rId45" Type="http://schemas.openxmlformats.org/officeDocument/2006/relationships/hyperlink" Target="https://urait.ru/bcode/536719" TargetMode="External"/><Relationship Id="rId66" Type="http://schemas.openxmlformats.org/officeDocument/2006/relationships/hyperlink" Target="https://urait.ru/bcode/542169" TargetMode="External"/><Relationship Id="rId87" Type="http://schemas.openxmlformats.org/officeDocument/2006/relationships/hyperlink" Target="https://urait.ru/bcode/538545" TargetMode="External"/><Relationship Id="rId110" Type="http://schemas.openxmlformats.org/officeDocument/2006/relationships/hyperlink" Target="https://book.ru/book/954405" TargetMode="External"/><Relationship Id="rId115" Type="http://schemas.openxmlformats.org/officeDocument/2006/relationships/hyperlink" Target="https://urait.ru/bcode/571330" TargetMode="External"/><Relationship Id="rId131" Type="http://schemas.openxmlformats.org/officeDocument/2006/relationships/hyperlink" Target="https://urait.ru/bcode/544965" TargetMode="External"/><Relationship Id="rId61" Type="http://schemas.openxmlformats.org/officeDocument/2006/relationships/hyperlink" Target="https://urait.ru/bcode/539994" TargetMode="External"/><Relationship Id="rId82" Type="http://schemas.openxmlformats.org/officeDocument/2006/relationships/hyperlink" Target="https://urait.ru/bcode/542792" TargetMode="External"/><Relationship Id="rId19" Type="http://schemas.openxmlformats.org/officeDocument/2006/relationships/hyperlink" Target="https://urait.ru/bcode/560788" TargetMode="External"/><Relationship Id="rId14" Type="http://schemas.openxmlformats.org/officeDocument/2006/relationships/hyperlink" Target="https://urait.ru/bcode/535276" TargetMode="External"/><Relationship Id="rId30" Type="http://schemas.openxmlformats.org/officeDocument/2006/relationships/hyperlink" Target="https://book.ru/book/953982" TargetMode="External"/><Relationship Id="rId35" Type="http://schemas.openxmlformats.org/officeDocument/2006/relationships/hyperlink" Target="https://urait.ru/bcode/537192" TargetMode="External"/><Relationship Id="rId56" Type="http://schemas.openxmlformats.org/officeDocument/2006/relationships/hyperlink" Target="https://urait.ru/bcode/536598" TargetMode="External"/><Relationship Id="rId77" Type="http://schemas.openxmlformats.org/officeDocument/2006/relationships/hyperlink" Target="https://book.ru/book/951082" TargetMode="External"/><Relationship Id="rId100" Type="http://schemas.openxmlformats.org/officeDocument/2006/relationships/hyperlink" Target="https://book.ru/book/954405" TargetMode="External"/><Relationship Id="rId105" Type="http://schemas.openxmlformats.org/officeDocument/2006/relationships/hyperlink" Target="https://book.ru/book/955528" TargetMode="External"/><Relationship Id="rId126" Type="http://schemas.openxmlformats.org/officeDocument/2006/relationships/hyperlink" Target="https://urait.ru/bcode/542342" TargetMode="External"/><Relationship Id="rId8" Type="http://schemas.openxmlformats.org/officeDocument/2006/relationships/hyperlink" Target="https://urait.ru/bcode/564424" TargetMode="External"/><Relationship Id="rId51" Type="http://schemas.openxmlformats.org/officeDocument/2006/relationships/hyperlink" Target="https://urait.ru/bcode/539078" TargetMode="External"/><Relationship Id="rId72" Type="http://schemas.openxmlformats.org/officeDocument/2006/relationships/hyperlink" Target="https://urait.ru/bcode/567785" TargetMode="External"/><Relationship Id="rId93" Type="http://schemas.openxmlformats.org/officeDocument/2006/relationships/hyperlink" Target="https://urait.ru/bcode/538502" TargetMode="External"/><Relationship Id="rId98" Type="http://schemas.openxmlformats.org/officeDocument/2006/relationships/hyperlink" Target="https://urait.ru/bcode/542807" TargetMode="External"/><Relationship Id="rId121" Type="http://schemas.openxmlformats.org/officeDocument/2006/relationships/hyperlink" Target="https://urait.ru/bcode/54234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ait.ru/bcode/566541" TargetMode="External"/><Relationship Id="rId46" Type="http://schemas.openxmlformats.org/officeDocument/2006/relationships/hyperlink" Target="https://urait.ru/bcode/536720" TargetMode="External"/><Relationship Id="rId67" Type="http://schemas.openxmlformats.org/officeDocument/2006/relationships/hyperlink" Target="https://book.ru/book/952436" TargetMode="External"/><Relationship Id="rId116" Type="http://schemas.openxmlformats.org/officeDocument/2006/relationships/hyperlink" Target="https://urait.ru/bcode/562355" TargetMode="External"/><Relationship Id="rId20" Type="http://schemas.openxmlformats.org/officeDocument/2006/relationships/hyperlink" Target="https://urait.ru/bcode/560452" TargetMode="External"/><Relationship Id="rId41" Type="http://schemas.openxmlformats.org/officeDocument/2006/relationships/hyperlink" Target="https://book.ru/book/954020" TargetMode="External"/><Relationship Id="rId62" Type="http://schemas.openxmlformats.org/officeDocument/2006/relationships/hyperlink" Target="https://urait.ru/bcode/543511" TargetMode="External"/><Relationship Id="rId83" Type="http://schemas.openxmlformats.org/officeDocument/2006/relationships/hyperlink" Target="https://urait.ru/bcode/545704" TargetMode="External"/><Relationship Id="rId88" Type="http://schemas.openxmlformats.org/officeDocument/2006/relationships/hyperlink" Target="https://urait.ru/bcode/536954" TargetMode="External"/><Relationship Id="rId111" Type="http://schemas.openxmlformats.org/officeDocument/2006/relationships/hyperlink" Target="https://urait.ru/bcode/538370" TargetMode="External"/><Relationship Id="rId132" Type="http://schemas.openxmlformats.org/officeDocument/2006/relationships/hyperlink" Target="https://urait.ru/bcode/542339" TargetMode="External"/><Relationship Id="rId15" Type="http://schemas.openxmlformats.org/officeDocument/2006/relationships/hyperlink" Target="https://urait.ru/bcode/541184" TargetMode="External"/><Relationship Id="rId36" Type="http://schemas.openxmlformats.org/officeDocument/2006/relationships/hyperlink" Target="https://urait.ru/bcode/511549" TargetMode="External"/><Relationship Id="rId57" Type="http://schemas.openxmlformats.org/officeDocument/2006/relationships/hyperlink" Target="https://urait.ru/bcode/543631" TargetMode="External"/><Relationship Id="rId106" Type="http://schemas.openxmlformats.org/officeDocument/2006/relationships/hyperlink" Target="https://urait.ru/bcode/556745" TargetMode="External"/><Relationship Id="rId127" Type="http://schemas.openxmlformats.org/officeDocument/2006/relationships/hyperlink" Target="https://urait.ru/bcode/545237" TargetMode="External"/><Relationship Id="rId10" Type="http://schemas.openxmlformats.org/officeDocument/2006/relationships/hyperlink" Target="https://urait.ru/bcode/538252" TargetMode="External"/><Relationship Id="rId31" Type="http://schemas.openxmlformats.org/officeDocument/2006/relationships/hyperlink" Target="https://urait.ru/bcode/562057" TargetMode="External"/><Relationship Id="rId52" Type="http://schemas.openxmlformats.org/officeDocument/2006/relationships/hyperlink" Target="https://urait.ru/bcode/560784" TargetMode="External"/><Relationship Id="rId73" Type="http://schemas.openxmlformats.org/officeDocument/2006/relationships/hyperlink" Target="https://book.ru/book/954454" TargetMode="External"/><Relationship Id="rId78" Type="http://schemas.openxmlformats.org/officeDocument/2006/relationships/hyperlink" Target="https://urait.ru/bcode/538892" TargetMode="External"/><Relationship Id="rId94" Type="http://schemas.openxmlformats.org/officeDocument/2006/relationships/hyperlink" Target="https://urait.ru/bcode/542808" TargetMode="External"/><Relationship Id="rId99" Type="http://schemas.openxmlformats.org/officeDocument/2006/relationships/hyperlink" Target="https://book.ru/book/955455" TargetMode="External"/><Relationship Id="rId101" Type="http://schemas.openxmlformats.org/officeDocument/2006/relationships/hyperlink" Target="https://urait.ru/bcode/541917" TargetMode="External"/><Relationship Id="rId122" Type="http://schemas.openxmlformats.org/officeDocument/2006/relationships/hyperlink" Target="https://urait.ru/bcode/541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60708" TargetMode="External"/><Relationship Id="rId26" Type="http://schemas.openxmlformats.org/officeDocument/2006/relationships/hyperlink" Target="https://urait.ru/bcode/539964" TargetMode="External"/><Relationship Id="rId47" Type="http://schemas.openxmlformats.org/officeDocument/2006/relationships/hyperlink" Target="https://urait.ru/bcode/539468" TargetMode="External"/><Relationship Id="rId68" Type="http://schemas.openxmlformats.org/officeDocument/2006/relationships/hyperlink" Target="https://book.ru/book/950452" TargetMode="External"/><Relationship Id="rId89" Type="http://schemas.openxmlformats.org/officeDocument/2006/relationships/hyperlink" Target="https://urait.ru/bcode/536953" TargetMode="External"/><Relationship Id="rId112" Type="http://schemas.openxmlformats.org/officeDocument/2006/relationships/hyperlink" Target="https://urait.ru/bcode/543034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B469-6862-4558-839D-241319F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20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Library-05</dc:creator>
  <cp:keywords/>
  <dc:description/>
  <cp:lastModifiedBy>Library-05</cp:lastModifiedBy>
  <cp:revision>126</cp:revision>
  <dcterms:created xsi:type="dcterms:W3CDTF">2023-03-21T11:27:00Z</dcterms:created>
  <dcterms:modified xsi:type="dcterms:W3CDTF">2025-01-24T09:55:00Z</dcterms:modified>
</cp:coreProperties>
</file>